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5A87DC" w14:textId="07CFCA8F" w:rsidR="00AE095C" w:rsidRPr="001B0849" w:rsidRDefault="004625EB" w:rsidP="00523E7A">
      <w:pPr>
        <w:jc w:val="center"/>
        <w:rPr>
          <w:b/>
          <w:sz w:val="28"/>
          <w:szCs w:val="28"/>
        </w:rPr>
      </w:pPr>
      <w:r w:rsidRPr="001B0849">
        <w:rPr>
          <w:b/>
          <w:sz w:val="28"/>
          <w:szCs w:val="28"/>
        </w:rPr>
        <w:t>Minutes of Ordinary Meeting</w:t>
      </w:r>
    </w:p>
    <w:p w14:paraId="4739E7F6" w14:textId="5C1649F9" w:rsidR="00523E7A" w:rsidRPr="001B0849" w:rsidRDefault="00183DDD" w:rsidP="006358A3">
      <w:pPr>
        <w:jc w:val="center"/>
        <w:rPr>
          <w:b/>
          <w:sz w:val="28"/>
          <w:szCs w:val="28"/>
        </w:rPr>
      </w:pPr>
      <w:r w:rsidRPr="001B0849">
        <w:rPr>
          <w:b/>
          <w:sz w:val="28"/>
          <w:szCs w:val="28"/>
        </w:rPr>
        <w:t xml:space="preserve">Wednesday </w:t>
      </w:r>
      <w:r w:rsidR="001C7B17">
        <w:rPr>
          <w:b/>
          <w:sz w:val="28"/>
          <w:szCs w:val="28"/>
        </w:rPr>
        <w:t>1</w:t>
      </w:r>
      <w:r w:rsidR="00660157">
        <w:rPr>
          <w:b/>
          <w:sz w:val="28"/>
          <w:szCs w:val="28"/>
        </w:rPr>
        <w:t>3</w:t>
      </w:r>
      <w:r w:rsidR="001C7B17" w:rsidRPr="001C7B17">
        <w:rPr>
          <w:b/>
          <w:sz w:val="28"/>
          <w:szCs w:val="28"/>
          <w:vertAlign w:val="superscript"/>
        </w:rPr>
        <w:t>th</w:t>
      </w:r>
      <w:r w:rsidR="001C7B17">
        <w:rPr>
          <w:b/>
          <w:sz w:val="28"/>
          <w:szCs w:val="28"/>
        </w:rPr>
        <w:t xml:space="preserve"> </w:t>
      </w:r>
      <w:r w:rsidR="00660157">
        <w:rPr>
          <w:b/>
          <w:sz w:val="28"/>
          <w:szCs w:val="28"/>
        </w:rPr>
        <w:t>July</w:t>
      </w:r>
      <w:r w:rsidR="003F00C3">
        <w:rPr>
          <w:b/>
          <w:sz w:val="28"/>
          <w:szCs w:val="28"/>
        </w:rPr>
        <w:t xml:space="preserve"> </w:t>
      </w:r>
      <w:r w:rsidRPr="001B0849">
        <w:rPr>
          <w:b/>
          <w:sz w:val="28"/>
          <w:szCs w:val="28"/>
        </w:rPr>
        <w:t>202</w:t>
      </w:r>
      <w:r w:rsidR="00452E01">
        <w:rPr>
          <w:b/>
          <w:sz w:val="28"/>
          <w:szCs w:val="28"/>
        </w:rPr>
        <w:t>2</w:t>
      </w:r>
      <w:r w:rsidR="00E811C3" w:rsidRPr="001B0849">
        <w:rPr>
          <w:b/>
          <w:sz w:val="28"/>
          <w:szCs w:val="28"/>
        </w:rPr>
        <w:t>,</w:t>
      </w:r>
      <w:r w:rsidR="00523E7A" w:rsidRPr="001B0849">
        <w:rPr>
          <w:b/>
          <w:sz w:val="28"/>
          <w:szCs w:val="28"/>
        </w:rPr>
        <w:t xml:space="preserve"> </w:t>
      </w:r>
      <w:r w:rsidR="00C44676" w:rsidRPr="001B0849">
        <w:rPr>
          <w:b/>
          <w:sz w:val="28"/>
          <w:szCs w:val="28"/>
        </w:rPr>
        <w:t>7.30</w:t>
      </w:r>
      <w:r w:rsidR="00523E7A" w:rsidRPr="001B0849">
        <w:rPr>
          <w:b/>
          <w:sz w:val="28"/>
          <w:szCs w:val="28"/>
        </w:rPr>
        <w:t>pm</w:t>
      </w:r>
    </w:p>
    <w:p w14:paraId="7059A15F" w14:textId="77777777" w:rsidR="00452E01" w:rsidRDefault="00523E7A" w:rsidP="00523E7A">
      <w:pPr>
        <w:rPr>
          <w:b/>
        </w:rPr>
      </w:pPr>
      <w:r>
        <w:rPr>
          <w:b/>
        </w:rPr>
        <w:t>In Attendance:</w:t>
      </w:r>
      <w:r>
        <w:rPr>
          <w:b/>
        </w:rPr>
        <w:tab/>
      </w:r>
    </w:p>
    <w:p w14:paraId="1384A55B" w14:textId="2D9C8CC7" w:rsidR="00523E7A" w:rsidRDefault="00523E7A" w:rsidP="00523E7A">
      <w:r>
        <w:t>Councillors:</w:t>
      </w:r>
      <w:r w:rsidR="00452E01">
        <w:t xml:space="preserve"> N</w:t>
      </w:r>
      <w:r>
        <w:t xml:space="preserve">icola Harris, </w:t>
      </w:r>
      <w:r w:rsidR="00183DDD">
        <w:t xml:space="preserve">Spencer Morris, </w:t>
      </w:r>
      <w:r w:rsidR="00550B36">
        <w:t xml:space="preserve">Colin </w:t>
      </w:r>
      <w:r w:rsidR="0051108D">
        <w:t xml:space="preserve">Wright, </w:t>
      </w:r>
      <w:r w:rsidR="0051108D" w:rsidRPr="00210C89">
        <w:t>Nigel</w:t>
      </w:r>
      <w:r w:rsidR="00660157">
        <w:t xml:space="preserve"> Tomlinson (Chaired the meeting &amp; Act</w:t>
      </w:r>
      <w:r w:rsidR="00550B36">
        <w:t>ed as</w:t>
      </w:r>
      <w:r w:rsidR="00660157">
        <w:t xml:space="preserve"> Clerk)</w:t>
      </w:r>
      <w:r w:rsidR="00550B36">
        <w:t>.  Anne Hammond (Observer)</w:t>
      </w:r>
    </w:p>
    <w:p w14:paraId="46085019" w14:textId="0152108D" w:rsidR="007C53F2" w:rsidRDefault="007C53F2" w:rsidP="007D2CCE">
      <w:pPr>
        <w:pStyle w:val="ListParagraph"/>
        <w:numPr>
          <w:ilvl w:val="0"/>
          <w:numId w:val="1"/>
        </w:numPr>
      </w:pPr>
      <w:bookmarkStart w:id="0" w:name="_Hlk515450770"/>
      <w:r>
        <w:rPr>
          <w:b/>
          <w:bCs/>
        </w:rPr>
        <w:t>Apologies for Absence:</w:t>
      </w:r>
      <w:r w:rsidR="001C7B17">
        <w:rPr>
          <w:b/>
          <w:bCs/>
        </w:rPr>
        <w:t xml:space="preserve"> </w:t>
      </w:r>
      <w:r w:rsidR="00660157">
        <w:t>Keith Wilson</w:t>
      </w:r>
    </w:p>
    <w:p w14:paraId="0296A435" w14:textId="77777777" w:rsidR="007C53F2" w:rsidRPr="007C53F2" w:rsidRDefault="007C53F2" w:rsidP="007C53F2">
      <w:pPr>
        <w:pStyle w:val="ListParagraph"/>
        <w:ind w:left="502"/>
      </w:pPr>
    </w:p>
    <w:p w14:paraId="16614274" w14:textId="55BF2A2F" w:rsidR="009A7FBE" w:rsidRDefault="004625EB" w:rsidP="007D2CCE">
      <w:pPr>
        <w:pStyle w:val="ListParagraph"/>
        <w:numPr>
          <w:ilvl w:val="0"/>
          <w:numId w:val="1"/>
        </w:numPr>
      </w:pPr>
      <w:r w:rsidRPr="009A7FBE">
        <w:rPr>
          <w:b/>
          <w:bCs/>
        </w:rPr>
        <w:t xml:space="preserve">Declaration of Interest in items on the </w:t>
      </w:r>
      <w:proofErr w:type="gramStart"/>
      <w:r w:rsidRPr="009A7FBE">
        <w:rPr>
          <w:b/>
          <w:bCs/>
        </w:rPr>
        <w:t>Agenda</w:t>
      </w:r>
      <w:proofErr w:type="gramEnd"/>
    </w:p>
    <w:p w14:paraId="0A8275EA" w14:textId="18A9D11A" w:rsidR="00A562A0" w:rsidRPr="001B0849" w:rsidRDefault="00183DDD" w:rsidP="009A7FBE">
      <w:pPr>
        <w:pStyle w:val="ListParagraph"/>
        <w:ind w:left="502"/>
        <w:rPr>
          <w:b/>
          <w:bCs/>
        </w:rPr>
      </w:pPr>
      <w:r w:rsidRPr="001E677D">
        <w:t>Non</w:t>
      </w:r>
      <w:r>
        <w:t>e</w:t>
      </w:r>
      <w:r w:rsidR="009A7FBE">
        <w:t xml:space="preserve"> declared</w:t>
      </w:r>
    </w:p>
    <w:p w14:paraId="56D06FEF" w14:textId="77777777" w:rsidR="001B0849" w:rsidRPr="004625EB" w:rsidRDefault="001B0849" w:rsidP="001B0849">
      <w:pPr>
        <w:pStyle w:val="ListParagraph"/>
        <w:ind w:left="502"/>
        <w:rPr>
          <w:b/>
          <w:bCs/>
        </w:rPr>
      </w:pPr>
    </w:p>
    <w:bookmarkEnd w:id="0"/>
    <w:p w14:paraId="09647294" w14:textId="1FC6CCF8" w:rsidR="00985C6B" w:rsidRDefault="00985C6B" w:rsidP="007D2CCE">
      <w:pPr>
        <w:pStyle w:val="ListParagraph"/>
        <w:numPr>
          <w:ilvl w:val="0"/>
          <w:numId w:val="1"/>
        </w:numPr>
        <w:rPr>
          <w:bCs/>
        </w:rPr>
      </w:pPr>
      <w:r w:rsidRPr="003003A6">
        <w:rPr>
          <w:b/>
        </w:rPr>
        <w:t xml:space="preserve">Minutes of Meeting held on </w:t>
      </w:r>
      <w:r w:rsidR="001C7B17">
        <w:rPr>
          <w:b/>
        </w:rPr>
        <w:t>1</w:t>
      </w:r>
      <w:r w:rsidR="00E01677">
        <w:rPr>
          <w:b/>
        </w:rPr>
        <w:t>6</w:t>
      </w:r>
      <w:r w:rsidR="001C7B17" w:rsidRPr="001C7B17">
        <w:rPr>
          <w:b/>
          <w:vertAlign w:val="superscript"/>
        </w:rPr>
        <w:t>th</w:t>
      </w:r>
      <w:r w:rsidR="001C7B17">
        <w:rPr>
          <w:b/>
        </w:rPr>
        <w:t xml:space="preserve"> </w:t>
      </w:r>
      <w:r w:rsidR="00E01677">
        <w:rPr>
          <w:b/>
        </w:rPr>
        <w:t>March</w:t>
      </w:r>
      <w:r w:rsidR="001C7B17">
        <w:rPr>
          <w:b/>
        </w:rPr>
        <w:t xml:space="preserve"> 2022</w:t>
      </w:r>
      <w:r w:rsidRPr="003003A6">
        <w:rPr>
          <w:b/>
        </w:rPr>
        <w:t xml:space="preserve"> </w:t>
      </w:r>
      <w:r w:rsidRPr="001E677D">
        <w:rPr>
          <w:bCs/>
        </w:rPr>
        <w:t xml:space="preserve">(previously circulated on </w:t>
      </w:r>
      <w:r w:rsidR="00E01677">
        <w:rPr>
          <w:bCs/>
        </w:rPr>
        <w:t>2</w:t>
      </w:r>
      <w:r w:rsidR="001C7B17">
        <w:rPr>
          <w:bCs/>
        </w:rPr>
        <w:t>1</w:t>
      </w:r>
      <w:r w:rsidR="00452E01">
        <w:rPr>
          <w:bCs/>
        </w:rPr>
        <w:t>.</w:t>
      </w:r>
      <w:r w:rsidR="001C7B17">
        <w:rPr>
          <w:bCs/>
        </w:rPr>
        <w:t>0</w:t>
      </w:r>
      <w:r w:rsidR="00E01677">
        <w:rPr>
          <w:bCs/>
        </w:rPr>
        <w:t>3</w:t>
      </w:r>
      <w:r w:rsidR="00452E01">
        <w:rPr>
          <w:bCs/>
        </w:rPr>
        <w:t>.2</w:t>
      </w:r>
      <w:r w:rsidR="001C7B17">
        <w:rPr>
          <w:bCs/>
        </w:rPr>
        <w:t>2</w:t>
      </w:r>
      <w:r w:rsidR="00433166">
        <w:rPr>
          <w:bCs/>
        </w:rPr>
        <w:t xml:space="preserve">).  </w:t>
      </w:r>
      <w:r w:rsidR="00433166">
        <w:t>These were</w:t>
      </w:r>
      <w:r w:rsidR="00183DDD">
        <w:t xml:space="preserve"> </w:t>
      </w:r>
      <w:r w:rsidRPr="003003A6">
        <w:rPr>
          <w:bCs/>
        </w:rPr>
        <w:t>accepted as a true record of that meeting.</w:t>
      </w:r>
      <w:r w:rsidR="001B0849">
        <w:rPr>
          <w:bCs/>
        </w:rPr>
        <w:t xml:space="preserve"> (Proposed: Cllr </w:t>
      </w:r>
      <w:r w:rsidR="00E01677">
        <w:rPr>
          <w:bCs/>
        </w:rPr>
        <w:t>Harris</w:t>
      </w:r>
      <w:r w:rsidR="001B0849">
        <w:rPr>
          <w:bCs/>
        </w:rPr>
        <w:t xml:space="preserve">. Seconded Cllr </w:t>
      </w:r>
      <w:r w:rsidR="00330A0F">
        <w:rPr>
          <w:bCs/>
        </w:rPr>
        <w:t>Wright</w:t>
      </w:r>
      <w:r w:rsidR="001B0849">
        <w:rPr>
          <w:bCs/>
        </w:rPr>
        <w:t>)</w:t>
      </w:r>
    </w:p>
    <w:p w14:paraId="3F7B4E97" w14:textId="77777777" w:rsidR="001B0849" w:rsidRPr="003003A6" w:rsidRDefault="001B0849" w:rsidP="001B0849">
      <w:pPr>
        <w:pStyle w:val="ListParagraph"/>
        <w:ind w:left="502"/>
        <w:rPr>
          <w:bCs/>
        </w:rPr>
      </w:pPr>
    </w:p>
    <w:p w14:paraId="0A31B267" w14:textId="1C707CD6" w:rsidR="0028349B" w:rsidRPr="00AF0F94" w:rsidRDefault="003003A6" w:rsidP="007D2CCE">
      <w:pPr>
        <w:pStyle w:val="ListParagraph"/>
        <w:numPr>
          <w:ilvl w:val="0"/>
          <w:numId w:val="1"/>
        </w:numPr>
        <w:rPr>
          <w:b/>
          <w:bCs/>
        </w:rPr>
      </w:pPr>
      <w:r w:rsidRPr="00AF0F94">
        <w:rPr>
          <w:b/>
          <w:bCs/>
        </w:rPr>
        <w:t>Matters arising:</w:t>
      </w:r>
    </w:p>
    <w:p w14:paraId="35491402" w14:textId="77777777" w:rsidR="00C92668" w:rsidRPr="00C92668" w:rsidRDefault="0028349B" w:rsidP="007D2CCE">
      <w:pPr>
        <w:pStyle w:val="ListParagraph"/>
        <w:numPr>
          <w:ilvl w:val="1"/>
          <w:numId w:val="1"/>
        </w:numPr>
        <w:rPr>
          <w:b/>
          <w:bCs/>
        </w:rPr>
      </w:pPr>
      <w:r w:rsidRPr="00C92668">
        <w:rPr>
          <w:u w:val="single"/>
        </w:rPr>
        <w:t xml:space="preserve">Van sales/traffic </w:t>
      </w:r>
      <w:proofErr w:type="spellStart"/>
      <w:r w:rsidRPr="00C92668">
        <w:rPr>
          <w:u w:val="single"/>
        </w:rPr>
        <w:t>Loversall</w:t>
      </w:r>
      <w:proofErr w:type="spellEnd"/>
      <w:r w:rsidRPr="00C92668">
        <w:rPr>
          <w:u w:val="single"/>
        </w:rPr>
        <w:t xml:space="preserve"> Farm</w:t>
      </w:r>
      <w:r>
        <w:t xml:space="preserve">. </w:t>
      </w:r>
    </w:p>
    <w:p w14:paraId="16680728" w14:textId="1FA27DF6" w:rsidR="00051CEF" w:rsidRPr="00C92668" w:rsidRDefault="009248BC" w:rsidP="006B653A">
      <w:pPr>
        <w:ind w:left="851"/>
        <w:jc w:val="both"/>
        <w:rPr>
          <w:b/>
          <w:bCs/>
        </w:rPr>
      </w:pPr>
      <w:r>
        <w:t>Cllr Tomlinson</w:t>
      </w:r>
      <w:r w:rsidR="00330A0F">
        <w:t xml:space="preserve"> informed the </w:t>
      </w:r>
      <w:r w:rsidR="00752D9C">
        <w:t>Council that it was his understanding that this had now ceased and that there had been no traffic associated with such activity in recent weeks</w:t>
      </w:r>
      <w:r>
        <w:t>.</w:t>
      </w:r>
      <w:r w:rsidR="00752D9C">
        <w:t xml:space="preserve">  It is also understood that the gin distillery </w:t>
      </w:r>
      <w:r w:rsidR="00F215B7">
        <w:t xml:space="preserve">locates on the same site </w:t>
      </w:r>
      <w:r w:rsidR="00752D9C">
        <w:t xml:space="preserve">is licensed for production but given </w:t>
      </w:r>
      <w:r w:rsidR="00650D77">
        <w:t xml:space="preserve">the absence </w:t>
      </w:r>
      <w:r w:rsidR="00F215B7">
        <w:t xml:space="preserve">from the meeting </w:t>
      </w:r>
      <w:r w:rsidR="00650D77">
        <w:t>of Cllr</w:t>
      </w:r>
      <w:r w:rsidR="00C92668">
        <w:t xml:space="preserve"> Greenhalgh </w:t>
      </w:r>
      <w:r w:rsidR="00650D77">
        <w:t>who had undertaken</w:t>
      </w:r>
      <w:r w:rsidR="00C92668">
        <w:t xml:space="preserve"> to make </w:t>
      </w:r>
      <w:r w:rsidR="00650D77">
        <w:t xml:space="preserve">further </w:t>
      </w:r>
      <w:r w:rsidR="00C92668">
        <w:t>enquiries with the officials in Planning and in Licencing as to whether they were aware of the</w:t>
      </w:r>
      <w:r>
        <w:t xml:space="preserve"> gin distillery </w:t>
      </w:r>
      <w:r w:rsidR="00F8563E">
        <w:t>/</w:t>
      </w:r>
      <w:r>
        <w:t>van sales</w:t>
      </w:r>
      <w:r w:rsidR="00F8563E">
        <w:t xml:space="preserve">/ indoor motor </w:t>
      </w:r>
      <w:r w:rsidR="00650D77">
        <w:t>cycling business</w:t>
      </w:r>
      <w:r w:rsidR="00C92668">
        <w:t xml:space="preserve"> developments</w:t>
      </w:r>
      <w:r w:rsidR="0019629D">
        <w:t xml:space="preserve"> at the farm, that had been reported by residents</w:t>
      </w:r>
      <w:r w:rsidR="00650D77">
        <w:t>, these matters would be discussed at the meeting to be held on 26</w:t>
      </w:r>
      <w:r w:rsidR="00650D77" w:rsidRPr="00650D77">
        <w:rPr>
          <w:vertAlign w:val="superscript"/>
        </w:rPr>
        <w:t>th</w:t>
      </w:r>
      <w:r w:rsidR="00650D77">
        <w:t xml:space="preserve"> October. </w:t>
      </w:r>
      <w:r w:rsidR="00051CEF" w:rsidRPr="00051CEF">
        <w:rPr>
          <w:b/>
          <w:bCs/>
        </w:rPr>
        <w:t>(Action MG/</w:t>
      </w:r>
      <w:r w:rsidR="00650D77">
        <w:rPr>
          <w:b/>
          <w:bCs/>
        </w:rPr>
        <w:t>NT</w:t>
      </w:r>
      <w:r w:rsidR="00051CEF" w:rsidRPr="00051CEF">
        <w:rPr>
          <w:b/>
          <w:bCs/>
        </w:rPr>
        <w:t xml:space="preserve">)              </w:t>
      </w:r>
    </w:p>
    <w:p w14:paraId="3F98A934" w14:textId="11AD667C" w:rsidR="00C92668" w:rsidRPr="00010A0D" w:rsidRDefault="00C92668" w:rsidP="007D2CCE">
      <w:pPr>
        <w:pStyle w:val="ListParagraph"/>
        <w:numPr>
          <w:ilvl w:val="1"/>
          <w:numId w:val="1"/>
        </w:numPr>
        <w:rPr>
          <w:b/>
          <w:bCs/>
          <w:u w:val="single"/>
        </w:rPr>
      </w:pPr>
      <w:r w:rsidRPr="00C92668">
        <w:rPr>
          <w:u w:val="single"/>
        </w:rPr>
        <w:t xml:space="preserve">Speed of traffic on </w:t>
      </w:r>
      <w:proofErr w:type="spellStart"/>
      <w:r w:rsidRPr="00C92668">
        <w:rPr>
          <w:u w:val="single"/>
        </w:rPr>
        <w:t>Bubup</w:t>
      </w:r>
      <w:proofErr w:type="spellEnd"/>
      <w:r w:rsidRPr="00C92668">
        <w:rPr>
          <w:u w:val="single"/>
        </w:rPr>
        <w:t xml:space="preserve"> Hill</w:t>
      </w:r>
    </w:p>
    <w:p w14:paraId="182E1BDE" w14:textId="5F624B55" w:rsidR="004B1B48" w:rsidRDefault="00650D77" w:rsidP="006B653A">
      <w:pPr>
        <w:ind w:left="851"/>
        <w:jc w:val="both"/>
        <w:rPr>
          <w:b/>
          <w:bCs/>
        </w:rPr>
      </w:pPr>
      <w:r>
        <w:t xml:space="preserve">The problem of speeding traffic particularly on </w:t>
      </w:r>
      <w:proofErr w:type="spellStart"/>
      <w:r>
        <w:t>Bubup</w:t>
      </w:r>
      <w:proofErr w:type="spellEnd"/>
      <w:r>
        <w:t xml:space="preserve"> Hill continues to be a problem and the majority of which seems to be linked to the nursery.  </w:t>
      </w:r>
      <w:r w:rsidR="006B653A">
        <w:t>Previous discussions on this matter had revealed</w:t>
      </w:r>
      <w:r w:rsidR="00010A0D" w:rsidRPr="00010A0D">
        <w:t xml:space="preserve"> that </w:t>
      </w:r>
      <w:r w:rsidR="00F8563E">
        <w:t xml:space="preserve">an </w:t>
      </w:r>
      <w:r w:rsidR="00010A0D" w:rsidRPr="00010A0D">
        <w:t xml:space="preserve">alteration to the junction between the A60 and </w:t>
      </w:r>
      <w:proofErr w:type="spellStart"/>
      <w:r w:rsidR="00010A0D" w:rsidRPr="00010A0D">
        <w:t>Bubu</w:t>
      </w:r>
      <w:r w:rsidR="00F215B7">
        <w:t>p</w:t>
      </w:r>
      <w:proofErr w:type="spellEnd"/>
      <w:r w:rsidR="00010A0D" w:rsidRPr="00010A0D">
        <w:t xml:space="preserve"> </w:t>
      </w:r>
      <w:r w:rsidR="00010A0D">
        <w:t>H</w:t>
      </w:r>
      <w:r w:rsidR="00010A0D" w:rsidRPr="00010A0D">
        <w:t>il</w:t>
      </w:r>
      <w:r w:rsidR="00010A0D">
        <w:t>l would be a major undertaking.</w:t>
      </w:r>
      <w:r w:rsidR="006B653A">
        <w:t xml:space="preserve">  </w:t>
      </w:r>
      <w:r w:rsidR="00010A0D">
        <w:t xml:space="preserve">It </w:t>
      </w:r>
      <w:r w:rsidR="006B653A">
        <w:t>had also previously been</w:t>
      </w:r>
      <w:r w:rsidR="00010A0D">
        <w:t xml:space="preserve"> agreed that</w:t>
      </w:r>
      <w:r w:rsidR="00F8563E">
        <w:t>,</w:t>
      </w:r>
      <w:r w:rsidR="00051CEF">
        <w:t xml:space="preserve"> as a first </w:t>
      </w:r>
      <w:r w:rsidR="00031EB5">
        <w:t>step, DMBC</w:t>
      </w:r>
      <w:r w:rsidR="00051CEF">
        <w:t xml:space="preserve"> should be asked to relocate the existing 30mph </w:t>
      </w:r>
      <w:r w:rsidR="0019629D">
        <w:t xml:space="preserve">sign </w:t>
      </w:r>
      <w:r w:rsidR="00F8563E">
        <w:t xml:space="preserve">closer </w:t>
      </w:r>
      <w:r w:rsidR="00051CEF">
        <w:t xml:space="preserve">to the entrance to </w:t>
      </w:r>
      <w:proofErr w:type="spellStart"/>
      <w:r w:rsidR="00051CEF">
        <w:t>Bubup</w:t>
      </w:r>
      <w:proofErr w:type="spellEnd"/>
      <w:r w:rsidR="00051CEF">
        <w:t xml:space="preserve"> Hill rather than have it </w:t>
      </w:r>
      <w:r w:rsidR="008D1021">
        <w:t xml:space="preserve">in its current position </w:t>
      </w:r>
      <w:r w:rsidR="00051CEF">
        <w:t>on the village side of the humpback bridge</w:t>
      </w:r>
      <w:r w:rsidR="006B653A">
        <w:t xml:space="preserve"> but at the meeting and given Cllr Wilson’s absence we were not aware of any progress</w:t>
      </w:r>
      <w:r w:rsidR="00F215B7">
        <w:t xml:space="preserve"> with this matter</w:t>
      </w:r>
      <w:r w:rsidR="006B653A">
        <w:t>.</w:t>
      </w:r>
      <w:r w:rsidR="00772D82">
        <w:t xml:space="preserve"> </w:t>
      </w:r>
      <w:r w:rsidR="00772D82" w:rsidRPr="00772D82">
        <w:rPr>
          <w:b/>
          <w:bCs/>
        </w:rPr>
        <w:t>(Action KW</w:t>
      </w:r>
      <w:r w:rsidR="00106918">
        <w:rPr>
          <w:b/>
          <w:bCs/>
        </w:rPr>
        <w:t>/NT</w:t>
      </w:r>
      <w:r w:rsidR="00772D82" w:rsidRPr="00772D82">
        <w:rPr>
          <w:b/>
          <w:bCs/>
        </w:rPr>
        <w:t>)</w:t>
      </w:r>
    </w:p>
    <w:p w14:paraId="03C94EE8" w14:textId="3B829AB3" w:rsidR="00D03898" w:rsidRPr="00D0383A" w:rsidRDefault="00F215B7" w:rsidP="00646BAF">
      <w:pPr>
        <w:ind w:left="851"/>
        <w:jc w:val="both"/>
        <w:rPr>
          <w:b/>
          <w:bCs/>
        </w:rPr>
      </w:pPr>
      <w:r>
        <w:t>As mentioned, t</w:t>
      </w:r>
      <w:r w:rsidR="008565D1">
        <w:t xml:space="preserve">raffic entering </w:t>
      </w:r>
      <w:proofErr w:type="spellStart"/>
      <w:r w:rsidR="008565D1">
        <w:t>Loversall</w:t>
      </w:r>
      <w:proofErr w:type="spellEnd"/>
      <w:r w:rsidR="008565D1">
        <w:t xml:space="preserve"> at high speed on the junction with </w:t>
      </w:r>
      <w:proofErr w:type="spellStart"/>
      <w:r w:rsidR="008565D1">
        <w:t>Bubup</w:t>
      </w:r>
      <w:proofErr w:type="spellEnd"/>
      <w:r w:rsidR="008565D1">
        <w:t xml:space="preserve"> Hill is still a major problem and Cllr Wright suggested that a potential solution could be to </w:t>
      </w:r>
      <w:r w:rsidR="00FF69FC">
        <w:t xml:space="preserve">approach the authorities to have this access closed leaving the village with a single access point.  Cllr Tomlinson suggested that maybe an approach could be made for a one-way system through the village with access only through the top of the hill and exit through </w:t>
      </w:r>
      <w:proofErr w:type="spellStart"/>
      <w:r w:rsidR="00FF69FC">
        <w:t>Bubup</w:t>
      </w:r>
      <w:proofErr w:type="spellEnd"/>
      <w:r w:rsidR="00FF69FC">
        <w:t xml:space="preserve"> Hill.</w:t>
      </w:r>
      <w:r w:rsidR="00646BAF">
        <w:t xml:space="preserve">  </w:t>
      </w:r>
      <w:r>
        <w:t xml:space="preserve">Both suggestions are, it was agreed not without problems.  </w:t>
      </w:r>
      <w:r w:rsidR="00646BAF">
        <w:t xml:space="preserve">In </w:t>
      </w:r>
      <w:r>
        <w:t>addition,</w:t>
      </w:r>
      <w:r w:rsidR="00646BAF">
        <w:t xml:space="preserve"> the potential for speed retarders was discussed and to also discuss with SY Police and DMBC’s Safer Roads project</w:t>
      </w:r>
      <w:r w:rsidR="00D0383A">
        <w:t xml:space="preserve"> how the volunteer speed reduction programme </w:t>
      </w:r>
      <w:r>
        <w:t xml:space="preserve">which has been adopted by some Parish Councils </w:t>
      </w:r>
      <w:r w:rsidR="00D0383A">
        <w:t>may work in the area.  All</w:t>
      </w:r>
      <w:r w:rsidR="00FF69FC">
        <w:t xml:space="preserve"> of these options will be explored and discussed further at the next meeting.</w:t>
      </w:r>
      <w:r w:rsidR="00D0383A">
        <w:t xml:space="preserve">  </w:t>
      </w:r>
      <w:r w:rsidR="00D0383A">
        <w:rPr>
          <w:b/>
          <w:bCs/>
        </w:rPr>
        <w:t>(Action NT/AH)</w:t>
      </w:r>
    </w:p>
    <w:p w14:paraId="67511ED5" w14:textId="37B8057E" w:rsidR="00A1646B" w:rsidRPr="00FB49A7" w:rsidRDefault="00FB49A7" w:rsidP="00FB49A7">
      <w:pPr>
        <w:pStyle w:val="ListParagraph"/>
        <w:numPr>
          <w:ilvl w:val="0"/>
          <w:numId w:val="1"/>
        </w:numPr>
        <w:rPr>
          <w:b/>
        </w:rPr>
      </w:pPr>
      <w:r>
        <w:rPr>
          <w:b/>
          <w:bCs/>
        </w:rPr>
        <w:lastRenderedPageBreak/>
        <w:t>Internal Audit Report</w:t>
      </w:r>
    </w:p>
    <w:p w14:paraId="15715B9E" w14:textId="1DE8F376" w:rsidR="00B65B25" w:rsidRPr="00FB49A7" w:rsidRDefault="00FB49A7" w:rsidP="00FB49A7">
      <w:pPr>
        <w:pStyle w:val="ListParagraph"/>
        <w:ind w:left="502"/>
      </w:pPr>
      <w:r w:rsidRPr="00FB49A7">
        <w:t xml:space="preserve">To note and as previously </w:t>
      </w:r>
      <w:r w:rsidR="003B2B33" w:rsidRPr="00FB49A7">
        <w:t>circulated</w:t>
      </w:r>
      <w:r w:rsidRPr="00FB49A7">
        <w:t xml:space="preserve"> on 27</w:t>
      </w:r>
      <w:r w:rsidRPr="00FB49A7">
        <w:rPr>
          <w:vertAlign w:val="superscript"/>
        </w:rPr>
        <w:t>th</w:t>
      </w:r>
      <w:r w:rsidRPr="00FB49A7">
        <w:t xml:space="preserve"> June</w:t>
      </w:r>
      <w:r>
        <w:t>. (Proposed:  Cllr Wright, seconded by Cllr Harris)</w:t>
      </w:r>
    </w:p>
    <w:p w14:paraId="43F35D87" w14:textId="34414B2E" w:rsidR="004C4A5E" w:rsidRDefault="00FB49A7" w:rsidP="006B653A">
      <w:pPr>
        <w:pStyle w:val="ListParagraph"/>
        <w:numPr>
          <w:ilvl w:val="0"/>
          <w:numId w:val="1"/>
        </w:numPr>
        <w:jc w:val="both"/>
        <w:rPr>
          <w:b/>
        </w:rPr>
      </w:pPr>
      <w:r>
        <w:rPr>
          <w:b/>
        </w:rPr>
        <w:t>Resignation of Cllr Keith Wilson as Interim Clerk</w:t>
      </w:r>
    </w:p>
    <w:p w14:paraId="47EE0531" w14:textId="39A1028A" w:rsidR="00FB49A7" w:rsidRPr="00FB49A7" w:rsidRDefault="00FB49A7" w:rsidP="00FB49A7">
      <w:pPr>
        <w:pStyle w:val="ListParagraph"/>
        <w:ind w:left="502"/>
        <w:jc w:val="both"/>
        <w:rPr>
          <w:bCs/>
        </w:rPr>
      </w:pPr>
      <w:r>
        <w:rPr>
          <w:bCs/>
        </w:rPr>
        <w:t xml:space="preserve">Councillors noted and accepted Cllr Wilson’s resignation as Interim Clerk </w:t>
      </w:r>
      <w:r w:rsidR="004D6697">
        <w:rPr>
          <w:bCs/>
        </w:rPr>
        <w:t>with effect from 6</w:t>
      </w:r>
      <w:r w:rsidR="004D6697" w:rsidRPr="004D6697">
        <w:rPr>
          <w:bCs/>
          <w:vertAlign w:val="superscript"/>
        </w:rPr>
        <w:t>th</w:t>
      </w:r>
      <w:r w:rsidR="004D6697">
        <w:rPr>
          <w:bCs/>
        </w:rPr>
        <w:t xml:space="preserve"> July leaving him free to discharge his duties as a serving LPC Councillor</w:t>
      </w:r>
      <w:r w:rsidR="003B2B33">
        <w:rPr>
          <w:bCs/>
        </w:rPr>
        <w:t>.</w:t>
      </w:r>
      <w:r w:rsidR="004D6697">
        <w:rPr>
          <w:bCs/>
        </w:rPr>
        <w:t xml:space="preserve"> </w:t>
      </w:r>
      <w:r w:rsidR="003B2B33">
        <w:rPr>
          <w:bCs/>
        </w:rPr>
        <w:t>Councillors</w:t>
      </w:r>
      <w:r w:rsidR="004D6697">
        <w:rPr>
          <w:bCs/>
        </w:rPr>
        <w:t xml:space="preserve"> thanked him for his service and dedication to the task.  (Proposed by Cllr Wright and seconded by Cllr Harris)</w:t>
      </w:r>
    </w:p>
    <w:p w14:paraId="433A4604" w14:textId="77777777" w:rsidR="00B65B25" w:rsidRDefault="00B65B25" w:rsidP="006B653A">
      <w:pPr>
        <w:pStyle w:val="ListParagraph"/>
        <w:ind w:left="502"/>
        <w:jc w:val="both"/>
        <w:rPr>
          <w:b/>
        </w:rPr>
      </w:pPr>
    </w:p>
    <w:p w14:paraId="7EF5E61C" w14:textId="2175F872" w:rsidR="007C53F2" w:rsidRDefault="004D6697" w:rsidP="006B653A">
      <w:pPr>
        <w:pStyle w:val="ListParagraph"/>
        <w:numPr>
          <w:ilvl w:val="0"/>
          <w:numId w:val="1"/>
        </w:numPr>
        <w:jc w:val="both"/>
        <w:rPr>
          <w:b/>
        </w:rPr>
      </w:pPr>
      <w:r>
        <w:rPr>
          <w:b/>
        </w:rPr>
        <w:t>Appointment of LPC Clerk</w:t>
      </w:r>
    </w:p>
    <w:p w14:paraId="18AB4417" w14:textId="0FE2F788" w:rsidR="00A82859" w:rsidRDefault="002E065F" w:rsidP="006B653A">
      <w:pPr>
        <w:pStyle w:val="ListParagraph"/>
        <w:ind w:left="502"/>
        <w:jc w:val="both"/>
        <w:rPr>
          <w:bCs/>
        </w:rPr>
      </w:pPr>
      <w:r w:rsidRPr="002E065F">
        <w:rPr>
          <w:bCs/>
        </w:rPr>
        <w:t xml:space="preserve">Following </w:t>
      </w:r>
      <w:r>
        <w:rPr>
          <w:bCs/>
        </w:rPr>
        <w:t>an introduction through Cllr Wright and a subsequent meeting with Cllr Wilson, Anne Hammond who also serves as Clerk to Rossington Parish Council has agreed to fill the post and attended this meeting as an observer and also to introduce herself to members.  Members accepted the appointment. (Proposed by Cllr Tomlinson and seconded by Cllr Morris)</w:t>
      </w:r>
    </w:p>
    <w:p w14:paraId="7402ADDF" w14:textId="417ABED3" w:rsidR="002E065F" w:rsidRDefault="002E065F" w:rsidP="006B653A">
      <w:pPr>
        <w:pStyle w:val="ListParagraph"/>
        <w:ind w:left="502"/>
        <w:jc w:val="both"/>
        <w:rPr>
          <w:bCs/>
        </w:rPr>
      </w:pPr>
    </w:p>
    <w:p w14:paraId="1CF77E58" w14:textId="045853B4" w:rsidR="00C64DDC" w:rsidRPr="00F250A4" w:rsidRDefault="00C64DDC" w:rsidP="006B653A">
      <w:pPr>
        <w:pStyle w:val="ListParagraph"/>
        <w:ind w:left="502"/>
        <w:jc w:val="both"/>
        <w:rPr>
          <w:b/>
        </w:rPr>
      </w:pPr>
      <w:r>
        <w:rPr>
          <w:bCs/>
        </w:rPr>
        <w:t>Anne will now arrange to meet with Cllr Wilson to go through an induction and will assume her duties as Clerk with immediate effect.  Councillors also provided Anne with their full contact details during the meeting.</w:t>
      </w:r>
      <w:r w:rsidR="00F250A4">
        <w:rPr>
          <w:bCs/>
        </w:rPr>
        <w:t xml:space="preserve"> </w:t>
      </w:r>
      <w:r w:rsidR="00F250A4">
        <w:rPr>
          <w:b/>
        </w:rPr>
        <w:t>(Action: AH &amp; KW)</w:t>
      </w:r>
    </w:p>
    <w:p w14:paraId="38BB6D63" w14:textId="096036C0" w:rsidR="00C64DDC" w:rsidRDefault="00C64DDC" w:rsidP="006B653A">
      <w:pPr>
        <w:pStyle w:val="ListParagraph"/>
        <w:ind w:left="502"/>
        <w:jc w:val="both"/>
        <w:rPr>
          <w:bCs/>
        </w:rPr>
      </w:pPr>
    </w:p>
    <w:p w14:paraId="4B2117AD" w14:textId="5D817B43" w:rsidR="00C64DDC" w:rsidRPr="00F250A4" w:rsidRDefault="00C64DDC" w:rsidP="006B653A">
      <w:pPr>
        <w:pStyle w:val="ListParagraph"/>
        <w:ind w:left="502"/>
        <w:jc w:val="both"/>
        <w:rPr>
          <w:bCs/>
        </w:rPr>
      </w:pPr>
      <w:r>
        <w:rPr>
          <w:bCs/>
        </w:rPr>
        <w:t xml:space="preserve">Anne has also agreed to provide members with a copy of the official powers of a Parish Council and its Members and will also continue the investigation with regard to the possibility of the village having Christmas lighting </w:t>
      </w:r>
      <w:r w:rsidR="00F250A4">
        <w:rPr>
          <w:bCs/>
        </w:rPr>
        <w:t xml:space="preserve">in 2023 with Cllr Tomlinson providing her with details of the number and type of lampposts we would want included. </w:t>
      </w:r>
      <w:r w:rsidR="00F250A4">
        <w:rPr>
          <w:b/>
        </w:rPr>
        <w:t>(Action: AH &amp; NT)</w:t>
      </w:r>
    </w:p>
    <w:p w14:paraId="00DEFCAF" w14:textId="77777777" w:rsidR="002E065F" w:rsidRPr="002E065F" w:rsidRDefault="002E065F" w:rsidP="006B653A">
      <w:pPr>
        <w:pStyle w:val="ListParagraph"/>
        <w:ind w:left="502"/>
        <w:jc w:val="both"/>
        <w:rPr>
          <w:bCs/>
        </w:rPr>
      </w:pPr>
    </w:p>
    <w:p w14:paraId="5285BF51" w14:textId="66726F0D" w:rsidR="00423EB1" w:rsidRDefault="004D6697" w:rsidP="006B653A">
      <w:pPr>
        <w:pStyle w:val="ListParagraph"/>
        <w:numPr>
          <w:ilvl w:val="0"/>
          <w:numId w:val="1"/>
        </w:numPr>
        <w:jc w:val="both"/>
        <w:rPr>
          <w:b/>
        </w:rPr>
      </w:pPr>
      <w:r>
        <w:rPr>
          <w:b/>
        </w:rPr>
        <w:t>Financial Report</w:t>
      </w:r>
    </w:p>
    <w:p w14:paraId="099BD796" w14:textId="05C073B7" w:rsidR="007C53F2" w:rsidRDefault="004D6697" w:rsidP="0042503C">
      <w:pPr>
        <w:pStyle w:val="ListParagraph"/>
        <w:ind w:left="502"/>
        <w:jc w:val="both"/>
        <w:rPr>
          <w:bCs/>
        </w:rPr>
      </w:pPr>
      <w:r>
        <w:rPr>
          <w:bCs/>
        </w:rPr>
        <w:t xml:space="preserve">No report was tabled </w:t>
      </w:r>
      <w:r w:rsidR="0042503C">
        <w:rPr>
          <w:bCs/>
        </w:rPr>
        <w:t>or further information received since the update provided at the Annual Meeting on 18</w:t>
      </w:r>
      <w:r w:rsidR="0042503C" w:rsidRPr="0042503C">
        <w:rPr>
          <w:bCs/>
          <w:vertAlign w:val="superscript"/>
        </w:rPr>
        <w:t>th</w:t>
      </w:r>
      <w:r w:rsidR="0042503C">
        <w:rPr>
          <w:bCs/>
        </w:rPr>
        <w:t xml:space="preserve"> May.  I</w:t>
      </w:r>
      <w:r w:rsidRPr="0042503C">
        <w:rPr>
          <w:bCs/>
        </w:rPr>
        <w:t>t was agreed that a detailed update would be provided at the next meeting on 26</w:t>
      </w:r>
      <w:r w:rsidRPr="0042503C">
        <w:rPr>
          <w:bCs/>
          <w:vertAlign w:val="superscript"/>
        </w:rPr>
        <w:t>th</w:t>
      </w:r>
      <w:r w:rsidRPr="0042503C">
        <w:rPr>
          <w:bCs/>
        </w:rPr>
        <w:t xml:space="preserve"> October</w:t>
      </w:r>
      <w:r w:rsidR="0042503C" w:rsidRPr="0042503C">
        <w:rPr>
          <w:bCs/>
        </w:rPr>
        <w:t>.</w:t>
      </w:r>
    </w:p>
    <w:p w14:paraId="4323D8DF" w14:textId="77777777" w:rsidR="0042503C" w:rsidRPr="0042503C" w:rsidRDefault="0042503C" w:rsidP="0042503C">
      <w:pPr>
        <w:pStyle w:val="ListParagraph"/>
        <w:ind w:left="502"/>
        <w:jc w:val="both"/>
        <w:rPr>
          <w:bCs/>
        </w:rPr>
      </w:pPr>
    </w:p>
    <w:p w14:paraId="55C398C4" w14:textId="0DE9785D" w:rsidR="00EF4D79" w:rsidRDefault="00423EB1" w:rsidP="006B653A">
      <w:pPr>
        <w:pStyle w:val="ListParagraph"/>
        <w:numPr>
          <w:ilvl w:val="0"/>
          <w:numId w:val="1"/>
        </w:numPr>
        <w:jc w:val="both"/>
        <w:rPr>
          <w:b/>
        </w:rPr>
      </w:pPr>
      <w:r>
        <w:rPr>
          <w:b/>
        </w:rPr>
        <w:t xml:space="preserve">Reports on Noise Nuisance </w:t>
      </w:r>
      <w:r w:rsidRPr="00423EB1">
        <w:rPr>
          <w:bCs/>
        </w:rPr>
        <w:t>(standing item)</w:t>
      </w:r>
    </w:p>
    <w:p w14:paraId="37E6F295" w14:textId="23578EC0" w:rsidR="00423EB1" w:rsidRPr="006177B8" w:rsidRDefault="00423EB1" w:rsidP="006B653A">
      <w:pPr>
        <w:pStyle w:val="ListParagraph"/>
        <w:ind w:left="502"/>
        <w:jc w:val="both"/>
        <w:rPr>
          <w:b/>
        </w:rPr>
      </w:pPr>
      <w:r>
        <w:rPr>
          <w:bCs/>
        </w:rPr>
        <w:t>No reports had been received by Councillors.</w:t>
      </w:r>
    </w:p>
    <w:p w14:paraId="51ABEC6E" w14:textId="4B9A2AC0" w:rsidR="00C22380" w:rsidRDefault="00C22380" w:rsidP="006B653A">
      <w:pPr>
        <w:pStyle w:val="ListParagraph"/>
        <w:ind w:left="502"/>
        <w:jc w:val="both"/>
        <w:rPr>
          <w:bCs/>
        </w:rPr>
      </w:pPr>
    </w:p>
    <w:p w14:paraId="193A0995" w14:textId="40990C1C" w:rsidR="0089165F" w:rsidRDefault="00423EB1" w:rsidP="0042503C">
      <w:pPr>
        <w:pStyle w:val="ListParagraph"/>
        <w:numPr>
          <w:ilvl w:val="0"/>
          <w:numId w:val="1"/>
        </w:numPr>
        <w:jc w:val="both"/>
        <w:rPr>
          <w:b/>
        </w:rPr>
      </w:pPr>
      <w:r>
        <w:rPr>
          <w:b/>
        </w:rPr>
        <w:t xml:space="preserve">Items raised by </w:t>
      </w:r>
      <w:r w:rsidR="0042503C">
        <w:rPr>
          <w:b/>
        </w:rPr>
        <w:t>members</w:t>
      </w:r>
    </w:p>
    <w:p w14:paraId="4A726457" w14:textId="626C70FC" w:rsidR="007B420A" w:rsidRPr="00B024D6" w:rsidRDefault="00F250A4" w:rsidP="00F250A4">
      <w:pPr>
        <w:pStyle w:val="ListParagraph"/>
        <w:numPr>
          <w:ilvl w:val="0"/>
          <w:numId w:val="12"/>
        </w:numPr>
        <w:jc w:val="both"/>
        <w:rPr>
          <w:bCs/>
        </w:rPr>
      </w:pPr>
      <w:r>
        <w:rPr>
          <w:bCs/>
        </w:rPr>
        <w:t xml:space="preserve">Cllr Tomlinson presented members with a copy of the letter of introduction received by a number of residents from the new Priest for </w:t>
      </w:r>
      <w:r w:rsidR="003C0E25">
        <w:rPr>
          <w:bCs/>
        </w:rPr>
        <w:t xml:space="preserve">Wadworth and </w:t>
      </w:r>
      <w:proofErr w:type="spellStart"/>
      <w:r w:rsidR="003C0E25">
        <w:rPr>
          <w:bCs/>
        </w:rPr>
        <w:t>Loversall</w:t>
      </w:r>
      <w:proofErr w:type="spellEnd"/>
      <w:r w:rsidR="003C0E25">
        <w:rPr>
          <w:bCs/>
        </w:rPr>
        <w:t xml:space="preserve">, Rev. Canon Ian Smith in which he also set out plans for the church to be used as a Rumanian Christian base.  It was agreed that this was probably not the best way to introduce himself to the residents of the village and indeed some residents have reservations but that no member objected to the plans and it was felt that he should be invited to meet members at a future meeting.  </w:t>
      </w:r>
      <w:r w:rsidR="00B024D6">
        <w:rPr>
          <w:b/>
        </w:rPr>
        <w:t>(Action: NT)</w:t>
      </w:r>
    </w:p>
    <w:p w14:paraId="7537540D" w14:textId="5401F4FB" w:rsidR="00B024D6" w:rsidRDefault="00B024D6" w:rsidP="00F250A4">
      <w:pPr>
        <w:pStyle w:val="ListParagraph"/>
        <w:numPr>
          <w:ilvl w:val="0"/>
          <w:numId w:val="12"/>
        </w:numPr>
        <w:jc w:val="both"/>
        <w:rPr>
          <w:bCs/>
        </w:rPr>
      </w:pPr>
      <w:r>
        <w:rPr>
          <w:bCs/>
        </w:rPr>
        <w:t xml:space="preserve">Cllr Tomlinson raised the subject of ongoing discussions with regard to future arrangements for undertaking the functions of </w:t>
      </w:r>
      <w:proofErr w:type="spellStart"/>
      <w:r>
        <w:rPr>
          <w:bCs/>
        </w:rPr>
        <w:t>Loversall</w:t>
      </w:r>
      <w:proofErr w:type="spellEnd"/>
      <w:r>
        <w:rPr>
          <w:bCs/>
        </w:rPr>
        <w:t xml:space="preserve"> Parish Council given the information provided by DMBC Cllr Greenhalgh at the Annual Meeting on 18</w:t>
      </w:r>
      <w:r w:rsidRPr="00B024D6">
        <w:rPr>
          <w:bCs/>
          <w:vertAlign w:val="superscript"/>
        </w:rPr>
        <w:t>th</w:t>
      </w:r>
      <w:r>
        <w:rPr>
          <w:bCs/>
        </w:rPr>
        <w:t xml:space="preserve"> May.</w:t>
      </w:r>
    </w:p>
    <w:p w14:paraId="74A1C520" w14:textId="7A786ACA" w:rsidR="000E7F77" w:rsidRDefault="000E7F77" w:rsidP="000E7F77">
      <w:pPr>
        <w:pStyle w:val="ListParagraph"/>
        <w:ind w:left="1222"/>
        <w:jc w:val="both"/>
        <w:rPr>
          <w:bCs/>
        </w:rPr>
      </w:pPr>
      <w:r>
        <w:rPr>
          <w:bCs/>
        </w:rPr>
        <w:t xml:space="preserve">The proposal to incorporate the Woodfield Plantation and Dominion estates with </w:t>
      </w:r>
      <w:proofErr w:type="spellStart"/>
      <w:r>
        <w:rPr>
          <w:bCs/>
        </w:rPr>
        <w:t>Loversall</w:t>
      </w:r>
      <w:proofErr w:type="spellEnd"/>
      <w:r>
        <w:rPr>
          <w:bCs/>
        </w:rPr>
        <w:t xml:space="preserve"> and to subsequently expand and enhance the Parish Council are ongoing and being led by DMBC.  To this end </w:t>
      </w:r>
      <w:r w:rsidR="008354DD">
        <w:rPr>
          <w:bCs/>
        </w:rPr>
        <w:t xml:space="preserve">the DMBC Communities Team together with local ward members and SY Police will hold a consultation event at </w:t>
      </w:r>
      <w:proofErr w:type="spellStart"/>
      <w:r w:rsidR="008354DD">
        <w:rPr>
          <w:bCs/>
        </w:rPr>
        <w:t>Carr</w:t>
      </w:r>
      <w:proofErr w:type="spellEnd"/>
      <w:r w:rsidR="008354DD">
        <w:rPr>
          <w:bCs/>
        </w:rPr>
        <w:t xml:space="preserve"> Lodge Park, Woodfield Plantation on 16</w:t>
      </w:r>
      <w:r w:rsidR="008354DD" w:rsidRPr="008354DD">
        <w:rPr>
          <w:bCs/>
          <w:vertAlign w:val="superscript"/>
        </w:rPr>
        <w:t>th</w:t>
      </w:r>
      <w:r w:rsidR="008354DD">
        <w:rPr>
          <w:bCs/>
        </w:rPr>
        <w:t xml:space="preserve"> July.</w:t>
      </w:r>
    </w:p>
    <w:p w14:paraId="78A5D3A5" w14:textId="527F8D8F" w:rsidR="008354DD" w:rsidRPr="00382E75" w:rsidRDefault="002A751D" w:rsidP="000E7F77">
      <w:pPr>
        <w:pStyle w:val="ListParagraph"/>
        <w:ind w:left="1222"/>
        <w:jc w:val="both"/>
        <w:rPr>
          <w:b/>
        </w:rPr>
      </w:pPr>
      <w:r>
        <w:rPr>
          <w:bCs/>
        </w:rPr>
        <w:lastRenderedPageBreak/>
        <w:t>A significant number of residents of the two estates are aware of the plans and the majority of them are in favour of them</w:t>
      </w:r>
      <w:r w:rsidR="00F777F4">
        <w:rPr>
          <w:bCs/>
        </w:rPr>
        <w:t xml:space="preserve">.  </w:t>
      </w:r>
      <w:r w:rsidR="008354DD">
        <w:rPr>
          <w:bCs/>
        </w:rPr>
        <w:t xml:space="preserve">Parish Council Members remain opposed to the proposals as previously </w:t>
      </w:r>
      <w:proofErr w:type="spellStart"/>
      <w:r w:rsidR="008354DD">
        <w:rPr>
          <w:bCs/>
        </w:rPr>
        <w:t>minuted</w:t>
      </w:r>
      <w:proofErr w:type="spellEnd"/>
      <w:r w:rsidR="008354DD">
        <w:rPr>
          <w:bCs/>
        </w:rPr>
        <w:t xml:space="preserve"> but there appears to be mixed feelings from </w:t>
      </w:r>
      <w:r w:rsidR="00F777F4">
        <w:rPr>
          <w:bCs/>
        </w:rPr>
        <w:t xml:space="preserve">village </w:t>
      </w:r>
      <w:r w:rsidR="008354DD">
        <w:rPr>
          <w:bCs/>
        </w:rPr>
        <w:t>residents</w:t>
      </w:r>
      <w:r>
        <w:rPr>
          <w:bCs/>
        </w:rPr>
        <w:t xml:space="preserve"> that have been consulted</w:t>
      </w:r>
      <w:r w:rsidR="008354DD">
        <w:rPr>
          <w:bCs/>
        </w:rPr>
        <w:t>.  It was agreed that members should try to attend the event on 16</w:t>
      </w:r>
      <w:r w:rsidR="008354DD" w:rsidRPr="008354DD">
        <w:rPr>
          <w:bCs/>
          <w:vertAlign w:val="superscript"/>
        </w:rPr>
        <w:t>th</w:t>
      </w:r>
      <w:r w:rsidR="008354DD">
        <w:rPr>
          <w:bCs/>
        </w:rPr>
        <w:t xml:space="preserve"> and Cllr Tomlinson agreed to speak with Cllr Greenhalgh to obtain further information and updates.  </w:t>
      </w:r>
      <w:r w:rsidR="00382E75" w:rsidRPr="00382E75">
        <w:rPr>
          <w:b/>
        </w:rPr>
        <w:t>(Action: NT)</w:t>
      </w:r>
    </w:p>
    <w:p w14:paraId="7D108523" w14:textId="77777777" w:rsidR="0042503C" w:rsidRDefault="0042503C" w:rsidP="0042503C">
      <w:pPr>
        <w:pStyle w:val="ListParagraph"/>
        <w:ind w:left="502"/>
        <w:jc w:val="both"/>
        <w:rPr>
          <w:b/>
        </w:rPr>
      </w:pPr>
    </w:p>
    <w:p w14:paraId="0EBD304B" w14:textId="0D21ADE2" w:rsidR="00D43B7E" w:rsidRDefault="0042503C" w:rsidP="0042503C">
      <w:pPr>
        <w:pStyle w:val="ListParagraph"/>
        <w:numPr>
          <w:ilvl w:val="0"/>
          <w:numId w:val="1"/>
        </w:numPr>
        <w:jc w:val="both"/>
        <w:rPr>
          <w:b/>
        </w:rPr>
      </w:pPr>
      <w:r w:rsidRPr="0089165F">
        <w:rPr>
          <w:b/>
        </w:rPr>
        <w:t>Date of Next Meeting</w:t>
      </w:r>
    </w:p>
    <w:p w14:paraId="60186388" w14:textId="7411C755" w:rsidR="0042503C" w:rsidRPr="0042503C" w:rsidRDefault="0042503C" w:rsidP="0042503C">
      <w:pPr>
        <w:pStyle w:val="ListParagraph"/>
        <w:ind w:left="502"/>
        <w:jc w:val="both"/>
        <w:rPr>
          <w:b/>
        </w:rPr>
      </w:pPr>
      <w:r>
        <w:rPr>
          <w:b/>
        </w:rPr>
        <w:t>Wednesday 26</w:t>
      </w:r>
      <w:r w:rsidRPr="0042503C">
        <w:rPr>
          <w:b/>
          <w:vertAlign w:val="superscript"/>
        </w:rPr>
        <w:t>th</w:t>
      </w:r>
      <w:r>
        <w:rPr>
          <w:b/>
        </w:rPr>
        <w:t xml:space="preserve"> October 2022, 7.30pm in the WI Hut, </w:t>
      </w:r>
      <w:proofErr w:type="spellStart"/>
      <w:r>
        <w:rPr>
          <w:b/>
        </w:rPr>
        <w:t>Loversall</w:t>
      </w:r>
      <w:proofErr w:type="spellEnd"/>
      <w:r>
        <w:rPr>
          <w:b/>
        </w:rPr>
        <w:t>.</w:t>
      </w:r>
    </w:p>
    <w:p w14:paraId="4BC87DDB" w14:textId="6C06FBD3" w:rsidR="00EF4D79" w:rsidRPr="00EF4D79" w:rsidRDefault="00EF4D79" w:rsidP="006B653A">
      <w:pPr>
        <w:ind w:left="502"/>
        <w:jc w:val="both"/>
      </w:pPr>
      <w:r w:rsidRPr="00EF4D79">
        <w:t>Th</w:t>
      </w:r>
      <w:r w:rsidR="0041492A">
        <w:t>e</w:t>
      </w:r>
      <w:r w:rsidR="00353994">
        <w:t xml:space="preserve">re being no further business, the </w:t>
      </w:r>
      <w:r w:rsidRPr="00EF4D79">
        <w:t xml:space="preserve">meeting closed at </w:t>
      </w:r>
      <w:r w:rsidR="0042503C">
        <w:t>9</w:t>
      </w:r>
      <w:r w:rsidR="00A525EE">
        <w:t>.</w:t>
      </w:r>
      <w:r w:rsidR="0042503C">
        <w:t>4</w:t>
      </w:r>
      <w:r w:rsidR="00953A8A">
        <w:t>0</w:t>
      </w:r>
      <w:r w:rsidR="007C53F2">
        <w:t xml:space="preserve"> </w:t>
      </w:r>
      <w:r w:rsidR="0042503C">
        <w:t>pm.</w:t>
      </w:r>
    </w:p>
    <w:p w14:paraId="08E828D1" w14:textId="77777777" w:rsidR="00FA0756" w:rsidRPr="00FA0756" w:rsidRDefault="00FA0756" w:rsidP="006B653A">
      <w:pPr>
        <w:jc w:val="both"/>
      </w:pPr>
    </w:p>
    <w:p w14:paraId="4D729B7D" w14:textId="77777777" w:rsidR="00091CDE" w:rsidRDefault="00091CDE" w:rsidP="006B653A">
      <w:pPr>
        <w:ind w:left="360"/>
        <w:jc w:val="both"/>
      </w:pPr>
    </w:p>
    <w:p w14:paraId="40C3E1C7" w14:textId="77777777" w:rsidR="00EF4D79" w:rsidRDefault="00EF4D79" w:rsidP="00091CDE">
      <w:pPr>
        <w:ind w:left="360"/>
      </w:pPr>
      <w:r>
        <w:t>Signed …………………………………………………….</w:t>
      </w:r>
      <w:r>
        <w:tab/>
        <w:t>Date ………………………………………………</w:t>
      </w:r>
    </w:p>
    <w:p w14:paraId="4B39C033" w14:textId="34EFA598" w:rsidR="00882673" w:rsidRDefault="00EF4D79" w:rsidP="00B4389B">
      <w:pPr>
        <w:ind w:left="360"/>
        <w:rPr>
          <w:b/>
          <w:bCs/>
        </w:rPr>
      </w:pPr>
      <w:r>
        <w:t>Chair</w:t>
      </w:r>
    </w:p>
    <w:sectPr w:rsidR="00882673" w:rsidSect="00F65C34">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C3F2A4" w14:textId="77777777" w:rsidR="0055713B" w:rsidRDefault="0055713B" w:rsidP="00557859">
      <w:pPr>
        <w:spacing w:after="0" w:line="240" w:lineRule="auto"/>
      </w:pPr>
      <w:r>
        <w:separator/>
      </w:r>
    </w:p>
  </w:endnote>
  <w:endnote w:type="continuationSeparator" w:id="0">
    <w:p w14:paraId="7591939A" w14:textId="77777777" w:rsidR="0055713B" w:rsidRDefault="0055713B" w:rsidP="005578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C2221" w14:textId="7FA4D706" w:rsidR="00557859" w:rsidRPr="007838F9" w:rsidRDefault="009515BC">
    <w:pPr>
      <w:pStyle w:val="Footer"/>
      <w:rPr>
        <w:sz w:val="18"/>
        <w:szCs w:val="18"/>
      </w:rPr>
    </w:pPr>
    <w:r w:rsidRPr="007838F9">
      <w:rPr>
        <w:sz w:val="18"/>
        <w:szCs w:val="18"/>
      </w:rPr>
      <w:t>LPC/</w:t>
    </w:r>
    <w:r w:rsidR="006B2E03" w:rsidRPr="007838F9">
      <w:rPr>
        <w:sz w:val="18"/>
        <w:szCs w:val="18"/>
      </w:rPr>
      <w:t>KVW</w:t>
    </w:r>
    <w:r w:rsidRPr="007838F9">
      <w:rPr>
        <w:sz w:val="18"/>
        <w:szCs w:val="18"/>
      </w:rPr>
      <w:t>/</w:t>
    </w:r>
    <w:r w:rsidR="00073C7B">
      <w:rPr>
        <w:sz w:val="18"/>
        <w:szCs w:val="18"/>
      </w:rPr>
      <w:t>18</w:t>
    </w:r>
    <w:r w:rsidR="001C7B17">
      <w:rPr>
        <w:sz w:val="18"/>
        <w:szCs w:val="18"/>
      </w:rPr>
      <w:t>.03</w:t>
    </w:r>
    <w:r w:rsidR="00592808">
      <w:rPr>
        <w:sz w:val="18"/>
        <w:szCs w:val="18"/>
      </w:rPr>
      <w:t>.22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E47E57" w14:textId="77777777" w:rsidR="0055713B" w:rsidRDefault="0055713B" w:rsidP="00557859">
      <w:pPr>
        <w:spacing w:after="0" w:line="240" w:lineRule="auto"/>
      </w:pPr>
      <w:r>
        <w:separator/>
      </w:r>
    </w:p>
  </w:footnote>
  <w:footnote w:type="continuationSeparator" w:id="0">
    <w:p w14:paraId="73AFCB91" w14:textId="77777777" w:rsidR="0055713B" w:rsidRDefault="0055713B" w:rsidP="005578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E123A" w14:textId="77777777" w:rsidR="00557859" w:rsidRPr="00297679" w:rsidRDefault="00557859" w:rsidP="00557859">
    <w:pPr>
      <w:pStyle w:val="Header"/>
      <w:jc w:val="center"/>
      <w:rPr>
        <w:sz w:val="16"/>
        <w:szCs w:val="16"/>
      </w:rPr>
    </w:pPr>
    <w:r w:rsidRPr="00297679">
      <w:rPr>
        <w:sz w:val="16"/>
        <w:szCs w:val="16"/>
      </w:rPr>
      <w:t>Minutes of meetings are draft minutes until approved at the next</w:t>
    </w:r>
    <w:r>
      <w:rPr>
        <w:sz w:val="16"/>
        <w:szCs w:val="16"/>
      </w:rPr>
      <w:t xml:space="preserve"> Parish Council Meeting</w:t>
    </w:r>
  </w:p>
  <w:p w14:paraId="2EEE15E3" w14:textId="77777777" w:rsidR="00557859" w:rsidRPr="00183DDD" w:rsidRDefault="00557859" w:rsidP="00557859">
    <w:pPr>
      <w:pStyle w:val="Header"/>
      <w:jc w:val="center"/>
      <w:rPr>
        <w:b/>
        <w:color w:val="385623" w:themeColor="accent6" w:themeShade="80"/>
        <w:sz w:val="36"/>
        <w:szCs w:val="36"/>
      </w:rPr>
    </w:pPr>
    <w:r w:rsidRPr="00183DDD">
      <w:rPr>
        <w:b/>
        <w:color w:val="385623" w:themeColor="accent6" w:themeShade="80"/>
        <w:sz w:val="36"/>
        <w:szCs w:val="36"/>
      </w:rPr>
      <w:t>LOVERSALL PARISH COUNCIL</w:t>
    </w:r>
  </w:p>
  <w:p w14:paraId="349D5D65" w14:textId="77777777" w:rsidR="00557859" w:rsidRDefault="005578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7415C"/>
    <w:multiLevelType w:val="hybridMultilevel"/>
    <w:tmpl w:val="4B2C59B0"/>
    <w:lvl w:ilvl="0" w:tplc="F23EFA18">
      <w:start w:val="3"/>
      <w:numFmt w:val="lowerLetter"/>
      <w:lvlText w:val="%1)"/>
      <w:lvlJc w:val="left"/>
      <w:pPr>
        <w:ind w:left="862" w:hanging="360"/>
      </w:pPr>
      <w:rPr>
        <w:rFonts w:hint="default"/>
        <w:b w:val="0"/>
        <w:bCs w:val="0"/>
      </w:rPr>
    </w:lvl>
    <w:lvl w:ilvl="1" w:tplc="08090019" w:tentative="1">
      <w:start w:val="1"/>
      <w:numFmt w:val="lowerLetter"/>
      <w:lvlText w:val="%2."/>
      <w:lvlJc w:val="left"/>
      <w:pPr>
        <w:ind w:left="1516" w:hanging="360"/>
      </w:pPr>
    </w:lvl>
    <w:lvl w:ilvl="2" w:tplc="0809001B" w:tentative="1">
      <w:start w:val="1"/>
      <w:numFmt w:val="lowerRoman"/>
      <w:lvlText w:val="%3."/>
      <w:lvlJc w:val="right"/>
      <w:pPr>
        <w:ind w:left="2236" w:hanging="180"/>
      </w:pPr>
    </w:lvl>
    <w:lvl w:ilvl="3" w:tplc="0809000F" w:tentative="1">
      <w:start w:val="1"/>
      <w:numFmt w:val="decimal"/>
      <w:lvlText w:val="%4."/>
      <w:lvlJc w:val="left"/>
      <w:pPr>
        <w:ind w:left="2956" w:hanging="360"/>
      </w:pPr>
    </w:lvl>
    <w:lvl w:ilvl="4" w:tplc="08090019" w:tentative="1">
      <w:start w:val="1"/>
      <w:numFmt w:val="lowerLetter"/>
      <w:lvlText w:val="%5."/>
      <w:lvlJc w:val="left"/>
      <w:pPr>
        <w:ind w:left="3676" w:hanging="360"/>
      </w:pPr>
    </w:lvl>
    <w:lvl w:ilvl="5" w:tplc="0809001B" w:tentative="1">
      <w:start w:val="1"/>
      <w:numFmt w:val="lowerRoman"/>
      <w:lvlText w:val="%6."/>
      <w:lvlJc w:val="right"/>
      <w:pPr>
        <w:ind w:left="4396" w:hanging="180"/>
      </w:pPr>
    </w:lvl>
    <w:lvl w:ilvl="6" w:tplc="0809000F" w:tentative="1">
      <w:start w:val="1"/>
      <w:numFmt w:val="decimal"/>
      <w:lvlText w:val="%7."/>
      <w:lvlJc w:val="left"/>
      <w:pPr>
        <w:ind w:left="5116" w:hanging="360"/>
      </w:pPr>
    </w:lvl>
    <w:lvl w:ilvl="7" w:tplc="08090019" w:tentative="1">
      <w:start w:val="1"/>
      <w:numFmt w:val="lowerLetter"/>
      <w:lvlText w:val="%8."/>
      <w:lvlJc w:val="left"/>
      <w:pPr>
        <w:ind w:left="5836" w:hanging="360"/>
      </w:pPr>
    </w:lvl>
    <w:lvl w:ilvl="8" w:tplc="0809001B" w:tentative="1">
      <w:start w:val="1"/>
      <w:numFmt w:val="lowerRoman"/>
      <w:lvlText w:val="%9."/>
      <w:lvlJc w:val="right"/>
      <w:pPr>
        <w:ind w:left="6556" w:hanging="180"/>
      </w:pPr>
    </w:lvl>
  </w:abstractNum>
  <w:abstractNum w:abstractNumId="1" w15:restartNumberingAfterBreak="0">
    <w:nsid w:val="05CB5DF8"/>
    <w:multiLevelType w:val="hybridMultilevel"/>
    <w:tmpl w:val="484AD098"/>
    <w:lvl w:ilvl="0" w:tplc="53BEF396">
      <w:start w:val="12"/>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4A57AB9"/>
    <w:multiLevelType w:val="hybridMultilevel"/>
    <w:tmpl w:val="A4C8F92E"/>
    <w:lvl w:ilvl="0" w:tplc="AFD87F0A">
      <w:start w:val="4"/>
      <w:numFmt w:val="lowerLetter"/>
      <w:lvlText w:val="%1)"/>
      <w:lvlJc w:val="left"/>
      <w:pPr>
        <w:ind w:left="786"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6B540B"/>
    <w:multiLevelType w:val="hybridMultilevel"/>
    <w:tmpl w:val="C96CDCA8"/>
    <w:lvl w:ilvl="0" w:tplc="29C0F38A">
      <w:start w:val="1"/>
      <w:numFmt w:val="lowerLetter"/>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B022830"/>
    <w:multiLevelType w:val="hybridMultilevel"/>
    <w:tmpl w:val="A16C3464"/>
    <w:lvl w:ilvl="0" w:tplc="0AE65850">
      <w:start w:val="2"/>
      <w:numFmt w:val="lowerLetter"/>
      <w:lvlText w:val="%1)"/>
      <w:lvlJc w:val="left"/>
      <w:pPr>
        <w:ind w:left="720"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0DD3928"/>
    <w:multiLevelType w:val="hybridMultilevel"/>
    <w:tmpl w:val="DEDE9230"/>
    <w:lvl w:ilvl="0" w:tplc="08090013">
      <w:start w:val="1"/>
      <w:numFmt w:val="upperRoman"/>
      <w:lvlText w:val="%1."/>
      <w:lvlJc w:val="right"/>
      <w:pPr>
        <w:ind w:left="1222" w:hanging="360"/>
      </w:pPr>
    </w:lvl>
    <w:lvl w:ilvl="1" w:tplc="08090019" w:tentative="1">
      <w:start w:val="1"/>
      <w:numFmt w:val="lowerLetter"/>
      <w:lvlText w:val="%2."/>
      <w:lvlJc w:val="left"/>
      <w:pPr>
        <w:ind w:left="1942" w:hanging="360"/>
      </w:pPr>
    </w:lvl>
    <w:lvl w:ilvl="2" w:tplc="0809001B" w:tentative="1">
      <w:start w:val="1"/>
      <w:numFmt w:val="lowerRoman"/>
      <w:lvlText w:val="%3."/>
      <w:lvlJc w:val="right"/>
      <w:pPr>
        <w:ind w:left="2662" w:hanging="180"/>
      </w:pPr>
    </w:lvl>
    <w:lvl w:ilvl="3" w:tplc="0809000F" w:tentative="1">
      <w:start w:val="1"/>
      <w:numFmt w:val="decimal"/>
      <w:lvlText w:val="%4."/>
      <w:lvlJc w:val="left"/>
      <w:pPr>
        <w:ind w:left="3382" w:hanging="360"/>
      </w:pPr>
    </w:lvl>
    <w:lvl w:ilvl="4" w:tplc="08090019" w:tentative="1">
      <w:start w:val="1"/>
      <w:numFmt w:val="lowerLetter"/>
      <w:lvlText w:val="%5."/>
      <w:lvlJc w:val="left"/>
      <w:pPr>
        <w:ind w:left="4102" w:hanging="360"/>
      </w:pPr>
    </w:lvl>
    <w:lvl w:ilvl="5" w:tplc="0809001B" w:tentative="1">
      <w:start w:val="1"/>
      <w:numFmt w:val="lowerRoman"/>
      <w:lvlText w:val="%6."/>
      <w:lvlJc w:val="right"/>
      <w:pPr>
        <w:ind w:left="4822" w:hanging="180"/>
      </w:pPr>
    </w:lvl>
    <w:lvl w:ilvl="6" w:tplc="0809000F" w:tentative="1">
      <w:start w:val="1"/>
      <w:numFmt w:val="decimal"/>
      <w:lvlText w:val="%7."/>
      <w:lvlJc w:val="left"/>
      <w:pPr>
        <w:ind w:left="5542" w:hanging="360"/>
      </w:pPr>
    </w:lvl>
    <w:lvl w:ilvl="7" w:tplc="08090019" w:tentative="1">
      <w:start w:val="1"/>
      <w:numFmt w:val="lowerLetter"/>
      <w:lvlText w:val="%8."/>
      <w:lvlJc w:val="left"/>
      <w:pPr>
        <w:ind w:left="6262" w:hanging="360"/>
      </w:pPr>
    </w:lvl>
    <w:lvl w:ilvl="8" w:tplc="0809001B" w:tentative="1">
      <w:start w:val="1"/>
      <w:numFmt w:val="lowerRoman"/>
      <w:lvlText w:val="%9."/>
      <w:lvlJc w:val="right"/>
      <w:pPr>
        <w:ind w:left="6982" w:hanging="180"/>
      </w:pPr>
    </w:lvl>
  </w:abstractNum>
  <w:abstractNum w:abstractNumId="6" w15:restartNumberingAfterBreak="0">
    <w:nsid w:val="321A5C6E"/>
    <w:multiLevelType w:val="hybridMultilevel"/>
    <w:tmpl w:val="8C8A0976"/>
    <w:lvl w:ilvl="0" w:tplc="1B028C9A">
      <w:start w:val="3"/>
      <w:numFmt w:val="lowerLetter"/>
      <w:lvlText w:val="%1)"/>
      <w:lvlJc w:val="left"/>
      <w:pPr>
        <w:ind w:left="786"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5A348AA"/>
    <w:multiLevelType w:val="hybridMultilevel"/>
    <w:tmpl w:val="DE26EDBA"/>
    <w:lvl w:ilvl="0" w:tplc="0809000F">
      <w:start w:val="1"/>
      <w:numFmt w:val="decimal"/>
      <w:lvlText w:val="%1."/>
      <w:lvlJc w:val="left"/>
      <w:pPr>
        <w:ind w:left="1222" w:hanging="360"/>
      </w:pPr>
    </w:lvl>
    <w:lvl w:ilvl="1" w:tplc="08090019" w:tentative="1">
      <w:start w:val="1"/>
      <w:numFmt w:val="lowerLetter"/>
      <w:lvlText w:val="%2."/>
      <w:lvlJc w:val="left"/>
      <w:pPr>
        <w:ind w:left="1942" w:hanging="360"/>
      </w:pPr>
    </w:lvl>
    <w:lvl w:ilvl="2" w:tplc="0809001B" w:tentative="1">
      <w:start w:val="1"/>
      <w:numFmt w:val="lowerRoman"/>
      <w:lvlText w:val="%3."/>
      <w:lvlJc w:val="right"/>
      <w:pPr>
        <w:ind w:left="2662" w:hanging="180"/>
      </w:pPr>
    </w:lvl>
    <w:lvl w:ilvl="3" w:tplc="0809000F" w:tentative="1">
      <w:start w:val="1"/>
      <w:numFmt w:val="decimal"/>
      <w:lvlText w:val="%4."/>
      <w:lvlJc w:val="left"/>
      <w:pPr>
        <w:ind w:left="3382" w:hanging="360"/>
      </w:pPr>
    </w:lvl>
    <w:lvl w:ilvl="4" w:tplc="08090019" w:tentative="1">
      <w:start w:val="1"/>
      <w:numFmt w:val="lowerLetter"/>
      <w:lvlText w:val="%5."/>
      <w:lvlJc w:val="left"/>
      <w:pPr>
        <w:ind w:left="4102" w:hanging="360"/>
      </w:pPr>
    </w:lvl>
    <w:lvl w:ilvl="5" w:tplc="0809001B" w:tentative="1">
      <w:start w:val="1"/>
      <w:numFmt w:val="lowerRoman"/>
      <w:lvlText w:val="%6."/>
      <w:lvlJc w:val="right"/>
      <w:pPr>
        <w:ind w:left="4822" w:hanging="180"/>
      </w:pPr>
    </w:lvl>
    <w:lvl w:ilvl="6" w:tplc="0809000F" w:tentative="1">
      <w:start w:val="1"/>
      <w:numFmt w:val="decimal"/>
      <w:lvlText w:val="%7."/>
      <w:lvlJc w:val="left"/>
      <w:pPr>
        <w:ind w:left="5542" w:hanging="360"/>
      </w:pPr>
    </w:lvl>
    <w:lvl w:ilvl="7" w:tplc="08090019" w:tentative="1">
      <w:start w:val="1"/>
      <w:numFmt w:val="lowerLetter"/>
      <w:lvlText w:val="%8."/>
      <w:lvlJc w:val="left"/>
      <w:pPr>
        <w:ind w:left="6262" w:hanging="360"/>
      </w:pPr>
    </w:lvl>
    <w:lvl w:ilvl="8" w:tplc="0809001B" w:tentative="1">
      <w:start w:val="1"/>
      <w:numFmt w:val="lowerRoman"/>
      <w:lvlText w:val="%9."/>
      <w:lvlJc w:val="right"/>
      <w:pPr>
        <w:ind w:left="6982" w:hanging="180"/>
      </w:pPr>
    </w:lvl>
  </w:abstractNum>
  <w:abstractNum w:abstractNumId="8" w15:restartNumberingAfterBreak="0">
    <w:nsid w:val="67B9694F"/>
    <w:multiLevelType w:val="hybridMultilevel"/>
    <w:tmpl w:val="59E87670"/>
    <w:lvl w:ilvl="0" w:tplc="599ACC58">
      <w:start w:val="1"/>
      <w:numFmt w:val="lowerLetter"/>
      <w:lvlText w:val="%1)"/>
      <w:lvlJc w:val="left"/>
      <w:pPr>
        <w:ind w:left="502"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E99404A"/>
    <w:multiLevelType w:val="hybridMultilevel"/>
    <w:tmpl w:val="759076BA"/>
    <w:lvl w:ilvl="0" w:tplc="06DC9242">
      <w:start w:val="1"/>
      <w:numFmt w:val="decimal"/>
      <w:lvlText w:val="%1."/>
      <w:lvlJc w:val="left"/>
      <w:pPr>
        <w:ind w:left="502" w:hanging="360"/>
      </w:pPr>
      <w:rPr>
        <w:b/>
        <w:bCs w:val="0"/>
      </w:rPr>
    </w:lvl>
    <w:lvl w:ilvl="1" w:tplc="29C0F38A">
      <w:start w:val="1"/>
      <w:numFmt w:val="lowerLetter"/>
      <w:lvlText w:val="%2)"/>
      <w:lvlJc w:val="left"/>
      <w:pPr>
        <w:ind w:left="786" w:hanging="360"/>
      </w:pPr>
      <w:rPr>
        <w:b w:val="0"/>
        <w:bCs w:val="0"/>
      </w:rPr>
    </w:lvl>
    <w:lvl w:ilvl="2" w:tplc="08090013">
      <w:start w:val="1"/>
      <w:numFmt w:val="upperRoman"/>
      <w:lvlText w:val="%3."/>
      <w:lvlJc w:val="right"/>
      <w:pPr>
        <w:ind w:left="1942" w:hanging="180"/>
      </w:pPr>
      <w:rPr>
        <w:rFonts w:hint="default"/>
      </w:rPr>
    </w:lvl>
    <w:lvl w:ilvl="3" w:tplc="C0C4D426">
      <w:start w:val="1"/>
      <w:numFmt w:val="decimal"/>
      <w:lvlText w:val="%4)"/>
      <w:lvlJc w:val="left"/>
      <w:pPr>
        <w:ind w:left="2662" w:hanging="360"/>
      </w:pPr>
      <w:rPr>
        <w:i w:val="0"/>
        <w:iCs w:val="0"/>
      </w:r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0" w15:restartNumberingAfterBreak="0">
    <w:nsid w:val="71D714B0"/>
    <w:multiLevelType w:val="hybridMultilevel"/>
    <w:tmpl w:val="BDEEE27C"/>
    <w:lvl w:ilvl="0" w:tplc="29C0F38A">
      <w:start w:val="1"/>
      <w:numFmt w:val="lowerLetter"/>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3902A6B"/>
    <w:multiLevelType w:val="hybridMultilevel"/>
    <w:tmpl w:val="258A64FE"/>
    <w:lvl w:ilvl="0" w:tplc="4266BEC0">
      <w:start w:val="1"/>
      <w:numFmt w:val="lowerLetter"/>
      <w:lvlText w:val="%1)"/>
      <w:lvlJc w:val="left"/>
      <w:pPr>
        <w:ind w:left="720" w:hanging="360"/>
      </w:pPr>
      <w:rPr>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26961487">
    <w:abstractNumId w:val="9"/>
  </w:num>
  <w:num w:numId="2" w16cid:durableId="578055146">
    <w:abstractNumId w:val="11"/>
  </w:num>
  <w:num w:numId="3" w16cid:durableId="526601773">
    <w:abstractNumId w:val="4"/>
  </w:num>
  <w:num w:numId="4" w16cid:durableId="961611006">
    <w:abstractNumId w:val="0"/>
  </w:num>
  <w:num w:numId="5" w16cid:durableId="1036389434">
    <w:abstractNumId w:val="3"/>
  </w:num>
  <w:num w:numId="6" w16cid:durableId="1734766144">
    <w:abstractNumId w:val="6"/>
  </w:num>
  <w:num w:numId="7" w16cid:durableId="2142914290">
    <w:abstractNumId w:val="10"/>
  </w:num>
  <w:num w:numId="8" w16cid:durableId="1558739570">
    <w:abstractNumId w:val="2"/>
  </w:num>
  <w:num w:numId="9" w16cid:durableId="619458645">
    <w:abstractNumId w:val="8"/>
  </w:num>
  <w:num w:numId="10" w16cid:durableId="242378447">
    <w:abstractNumId w:val="1"/>
  </w:num>
  <w:num w:numId="11" w16cid:durableId="1545603430">
    <w:abstractNumId w:val="7"/>
  </w:num>
  <w:num w:numId="12" w16cid:durableId="1605185676">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859"/>
    <w:rsid w:val="00000334"/>
    <w:rsid w:val="00004137"/>
    <w:rsid w:val="00007B62"/>
    <w:rsid w:val="00010A0D"/>
    <w:rsid w:val="000171A2"/>
    <w:rsid w:val="00031EB5"/>
    <w:rsid w:val="00034860"/>
    <w:rsid w:val="00037D52"/>
    <w:rsid w:val="000426F5"/>
    <w:rsid w:val="00051CEF"/>
    <w:rsid w:val="00073C7B"/>
    <w:rsid w:val="00091CDE"/>
    <w:rsid w:val="000B1684"/>
    <w:rsid w:val="000C4161"/>
    <w:rsid w:val="000D2167"/>
    <w:rsid w:val="000E7F77"/>
    <w:rsid w:val="00103F33"/>
    <w:rsid w:val="0010665A"/>
    <w:rsid w:val="00106918"/>
    <w:rsid w:val="001176A1"/>
    <w:rsid w:val="0012367D"/>
    <w:rsid w:val="00134E1F"/>
    <w:rsid w:val="001653E5"/>
    <w:rsid w:val="00181E40"/>
    <w:rsid w:val="00183DDD"/>
    <w:rsid w:val="00186AB8"/>
    <w:rsid w:val="00194A43"/>
    <w:rsid w:val="0019629D"/>
    <w:rsid w:val="001A0AF6"/>
    <w:rsid w:val="001A0D01"/>
    <w:rsid w:val="001B0609"/>
    <w:rsid w:val="001B0849"/>
    <w:rsid w:val="001B0CBA"/>
    <w:rsid w:val="001C1373"/>
    <w:rsid w:val="001C50C6"/>
    <w:rsid w:val="001C553A"/>
    <w:rsid w:val="001C7B17"/>
    <w:rsid w:val="001E677D"/>
    <w:rsid w:val="001E7235"/>
    <w:rsid w:val="001F5A4F"/>
    <w:rsid w:val="002046D9"/>
    <w:rsid w:val="00210C89"/>
    <w:rsid w:val="00215EC4"/>
    <w:rsid w:val="00226A51"/>
    <w:rsid w:val="00227BB8"/>
    <w:rsid w:val="00235137"/>
    <w:rsid w:val="00240F94"/>
    <w:rsid w:val="00264E4B"/>
    <w:rsid w:val="0028349B"/>
    <w:rsid w:val="0028501C"/>
    <w:rsid w:val="002917ED"/>
    <w:rsid w:val="002A751D"/>
    <w:rsid w:val="002C060B"/>
    <w:rsid w:val="002C3AE9"/>
    <w:rsid w:val="002D7A75"/>
    <w:rsid w:val="002E065F"/>
    <w:rsid w:val="002E2C3C"/>
    <w:rsid w:val="002E2CE6"/>
    <w:rsid w:val="002E34AF"/>
    <w:rsid w:val="002F3FF9"/>
    <w:rsid w:val="002F4719"/>
    <w:rsid w:val="003003A6"/>
    <w:rsid w:val="00302F00"/>
    <w:rsid w:val="003057AD"/>
    <w:rsid w:val="00330A0F"/>
    <w:rsid w:val="00341805"/>
    <w:rsid w:val="00344A86"/>
    <w:rsid w:val="003518F0"/>
    <w:rsid w:val="0035384D"/>
    <w:rsid w:val="00353994"/>
    <w:rsid w:val="00371C91"/>
    <w:rsid w:val="00382680"/>
    <w:rsid w:val="00382E75"/>
    <w:rsid w:val="003B2B33"/>
    <w:rsid w:val="003B5825"/>
    <w:rsid w:val="003C0E25"/>
    <w:rsid w:val="003C3D65"/>
    <w:rsid w:val="003E2CF3"/>
    <w:rsid w:val="003F00C3"/>
    <w:rsid w:val="00412758"/>
    <w:rsid w:val="0041492A"/>
    <w:rsid w:val="00423EB1"/>
    <w:rsid w:val="0042503C"/>
    <w:rsid w:val="00433166"/>
    <w:rsid w:val="00450A4A"/>
    <w:rsid w:val="00452E01"/>
    <w:rsid w:val="004625EB"/>
    <w:rsid w:val="004671E0"/>
    <w:rsid w:val="00467BE9"/>
    <w:rsid w:val="00482D0E"/>
    <w:rsid w:val="00486B9A"/>
    <w:rsid w:val="00490057"/>
    <w:rsid w:val="004935CB"/>
    <w:rsid w:val="004B1B48"/>
    <w:rsid w:val="004C4A5E"/>
    <w:rsid w:val="004C6710"/>
    <w:rsid w:val="004D6697"/>
    <w:rsid w:val="004F0810"/>
    <w:rsid w:val="004F4ADB"/>
    <w:rsid w:val="004F4BA6"/>
    <w:rsid w:val="0051108D"/>
    <w:rsid w:val="00523E7A"/>
    <w:rsid w:val="00525236"/>
    <w:rsid w:val="005335D2"/>
    <w:rsid w:val="00533779"/>
    <w:rsid w:val="00550B36"/>
    <w:rsid w:val="00556467"/>
    <w:rsid w:val="0055713B"/>
    <w:rsid w:val="00557859"/>
    <w:rsid w:val="005821B4"/>
    <w:rsid w:val="00592808"/>
    <w:rsid w:val="005A2B41"/>
    <w:rsid w:val="005B2000"/>
    <w:rsid w:val="005B5417"/>
    <w:rsid w:val="005C7EA3"/>
    <w:rsid w:val="005D0E58"/>
    <w:rsid w:val="005D262D"/>
    <w:rsid w:val="00613FC3"/>
    <w:rsid w:val="006177B8"/>
    <w:rsid w:val="006358A3"/>
    <w:rsid w:val="006433D3"/>
    <w:rsid w:val="00643C3E"/>
    <w:rsid w:val="00646BAF"/>
    <w:rsid w:val="00647F66"/>
    <w:rsid w:val="00650D77"/>
    <w:rsid w:val="00652EFD"/>
    <w:rsid w:val="00660157"/>
    <w:rsid w:val="00663D4B"/>
    <w:rsid w:val="006713F5"/>
    <w:rsid w:val="006719E3"/>
    <w:rsid w:val="00695A7B"/>
    <w:rsid w:val="006A08AC"/>
    <w:rsid w:val="006A10B0"/>
    <w:rsid w:val="006B2E03"/>
    <w:rsid w:val="006B40E7"/>
    <w:rsid w:val="006B653A"/>
    <w:rsid w:val="006C315B"/>
    <w:rsid w:val="006D1036"/>
    <w:rsid w:val="006D6062"/>
    <w:rsid w:val="006F5DBF"/>
    <w:rsid w:val="00707156"/>
    <w:rsid w:val="00714954"/>
    <w:rsid w:val="007232B2"/>
    <w:rsid w:val="00735BF5"/>
    <w:rsid w:val="0073729E"/>
    <w:rsid w:val="00752D9C"/>
    <w:rsid w:val="0075433D"/>
    <w:rsid w:val="00757E08"/>
    <w:rsid w:val="00772D82"/>
    <w:rsid w:val="007838F9"/>
    <w:rsid w:val="00787328"/>
    <w:rsid w:val="007B420A"/>
    <w:rsid w:val="007B4989"/>
    <w:rsid w:val="007C00DC"/>
    <w:rsid w:val="007C53F2"/>
    <w:rsid w:val="007D1125"/>
    <w:rsid w:val="007D1867"/>
    <w:rsid w:val="007D2CCE"/>
    <w:rsid w:val="007E1208"/>
    <w:rsid w:val="007E1B40"/>
    <w:rsid w:val="007E6E47"/>
    <w:rsid w:val="007F47D0"/>
    <w:rsid w:val="007F7F4C"/>
    <w:rsid w:val="00801D36"/>
    <w:rsid w:val="00815035"/>
    <w:rsid w:val="00822925"/>
    <w:rsid w:val="0082708C"/>
    <w:rsid w:val="008309E1"/>
    <w:rsid w:val="008354DD"/>
    <w:rsid w:val="0085102E"/>
    <w:rsid w:val="00856000"/>
    <w:rsid w:val="008565D1"/>
    <w:rsid w:val="00861F15"/>
    <w:rsid w:val="00882673"/>
    <w:rsid w:val="0089165F"/>
    <w:rsid w:val="00893BB9"/>
    <w:rsid w:val="00896F5A"/>
    <w:rsid w:val="0089717B"/>
    <w:rsid w:val="008A5016"/>
    <w:rsid w:val="008A73E7"/>
    <w:rsid w:val="008C67F4"/>
    <w:rsid w:val="008D1021"/>
    <w:rsid w:val="008D53A1"/>
    <w:rsid w:val="008F3C4F"/>
    <w:rsid w:val="008F61D3"/>
    <w:rsid w:val="008F6AED"/>
    <w:rsid w:val="0090592C"/>
    <w:rsid w:val="00914377"/>
    <w:rsid w:val="009248BC"/>
    <w:rsid w:val="0093033A"/>
    <w:rsid w:val="00933CEE"/>
    <w:rsid w:val="009515BC"/>
    <w:rsid w:val="00953A8A"/>
    <w:rsid w:val="0096252B"/>
    <w:rsid w:val="009738EE"/>
    <w:rsid w:val="00977701"/>
    <w:rsid w:val="00977CE8"/>
    <w:rsid w:val="00985C6B"/>
    <w:rsid w:val="009A7FBE"/>
    <w:rsid w:val="009B1414"/>
    <w:rsid w:val="009C5AA8"/>
    <w:rsid w:val="009C7E26"/>
    <w:rsid w:val="00A1646B"/>
    <w:rsid w:val="00A168E2"/>
    <w:rsid w:val="00A357DA"/>
    <w:rsid w:val="00A41035"/>
    <w:rsid w:val="00A525EE"/>
    <w:rsid w:val="00A54A7F"/>
    <w:rsid w:val="00A562A0"/>
    <w:rsid w:val="00A671A8"/>
    <w:rsid w:val="00A71F24"/>
    <w:rsid w:val="00A82859"/>
    <w:rsid w:val="00A904F8"/>
    <w:rsid w:val="00AA0984"/>
    <w:rsid w:val="00AA20F6"/>
    <w:rsid w:val="00AA3621"/>
    <w:rsid w:val="00AA395B"/>
    <w:rsid w:val="00AA5426"/>
    <w:rsid w:val="00AA5C4F"/>
    <w:rsid w:val="00AA6AD3"/>
    <w:rsid w:val="00AB4C8E"/>
    <w:rsid w:val="00AC3DD6"/>
    <w:rsid w:val="00AE095C"/>
    <w:rsid w:val="00AF0F94"/>
    <w:rsid w:val="00AF70E8"/>
    <w:rsid w:val="00B024D6"/>
    <w:rsid w:val="00B1634F"/>
    <w:rsid w:val="00B3526D"/>
    <w:rsid w:val="00B41CB0"/>
    <w:rsid w:val="00B4389B"/>
    <w:rsid w:val="00B45F0A"/>
    <w:rsid w:val="00B6539B"/>
    <w:rsid w:val="00B65B25"/>
    <w:rsid w:val="00B66539"/>
    <w:rsid w:val="00B849DE"/>
    <w:rsid w:val="00B91138"/>
    <w:rsid w:val="00B97195"/>
    <w:rsid w:val="00BA1317"/>
    <w:rsid w:val="00BB1614"/>
    <w:rsid w:val="00BB6118"/>
    <w:rsid w:val="00BC1016"/>
    <w:rsid w:val="00BC13E0"/>
    <w:rsid w:val="00BD0912"/>
    <w:rsid w:val="00BE4929"/>
    <w:rsid w:val="00BE5540"/>
    <w:rsid w:val="00C01A12"/>
    <w:rsid w:val="00C05F51"/>
    <w:rsid w:val="00C20DE0"/>
    <w:rsid w:val="00C21726"/>
    <w:rsid w:val="00C22380"/>
    <w:rsid w:val="00C375A8"/>
    <w:rsid w:val="00C44676"/>
    <w:rsid w:val="00C558D7"/>
    <w:rsid w:val="00C57C08"/>
    <w:rsid w:val="00C64DDC"/>
    <w:rsid w:val="00C65E0E"/>
    <w:rsid w:val="00C745AF"/>
    <w:rsid w:val="00C87210"/>
    <w:rsid w:val="00C87E77"/>
    <w:rsid w:val="00C92668"/>
    <w:rsid w:val="00CB26F6"/>
    <w:rsid w:val="00CC3056"/>
    <w:rsid w:val="00CC4D8E"/>
    <w:rsid w:val="00D0383A"/>
    <w:rsid w:val="00D03898"/>
    <w:rsid w:val="00D114BD"/>
    <w:rsid w:val="00D1573D"/>
    <w:rsid w:val="00D37A2F"/>
    <w:rsid w:val="00D43B7E"/>
    <w:rsid w:val="00D93645"/>
    <w:rsid w:val="00DA00FA"/>
    <w:rsid w:val="00DA413C"/>
    <w:rsid w:val="00DC27DB"/>
    <w:rsid w:val="00DC3B36"/>
    <w:rsid w:val="00DC4CCD"/>
    <w:rsid w:val="00DE56C9"/>
    <w:rsid w:val="00E01677"/>
    <w:rsid w:val="00E038A9"/>
    <w:rsid w:val="00E271C4"/>
    <w:rsid w:val="00E3320D"/>
    <w:rsid w:val="00E47075"/>
    <w:rsid w:val="00E626BB"/>
    <w:rsid w:val="00E811C3"/>
    <w:rsid w:val="00EA4900"/>
    <w:rsid w:val="00EA7C7C"/>
    <w:rsid w:val="00EB26E7"/>
    <w:rsid w:val="00EB2F08"/>
    <w:rsid w:val="00EB50EB"/>
    <w:rsid w:val="00EC2068"/>
    <w:rsid w:val="00EC5E7E"/>
    <w:rsid w:val="00EE2698"/>
    <w:rsid w:val="00EE5DFD"/>
    <w:rsid w:val="00EE7EED"/>
    <w:rsid w:val="00EF4D79"/>
    <w:rsid w:val="00EF791E"/>
    <w:rsid w:val="00F2154F"/>
    <w:rsid w:val="00F215B7"/>
    <w:rsid w:val="00F250A4"/>
    <w:rsid w:val="00F3548C"/>
    <w:rsid w:val="00F368DE"/>
    <w:rsid w:val="00F54769"/>
    <w:rsid w:val="00F56CC8"/>
    <w:rsid w:val="00F65C34"/>
    <w:rsid w:val="00F74E7C"/>
    <w:rsid w:val="00F758DE"/>
    <w:rsid w:val="00F759DE"/>
    <w:rsid w:val="00F777F4"/>
    <w:rsid w:val="00F8563E"/>
    <w:rsid w:val="00F857D8"/>
    <w:rsid w:val="00F86CC7"/>
    <w:rsid w:val="00FA0756"/>
    <w:rsid w:val="00FB00F0"/>
    <w:rsid w:val="00FB49A7"/>
    <w:rsid w:val="00FE147C"/>
    <w:rsid w:val="00FF69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91E336"/>
  <w15:docId w15:val="{C5E9BB4A-1833-487A-8C4C-F6E6BA8CF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5C3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78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7859"/>
  </w:style>
  <w:style w:type="paragraph" w:styleId="Footer">
    <w:name w:val="footer"/>
    <w:basedOn w:val="Normal"/>
    <w:link w:val="FooterChar"/>
    <w:uiPriority w:val="99"/>
    <w:unhideWhenUsed/>
    <w:rsid w:val="005578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7859"/>
  </w:style>
  <w:style w:type="paragraph" w:styleId="ListParagraph">
    <w:name w:val="List Paragraph"/>
    <w:basedOn w:val="Normal"/>
    <w:uiPriority w:val="34"/>
    <w:qFormat/>
    <w:rsid w:val="00523E7A"/>
    <w:pPr>
      <w:ind w:left="720"/>
      <w:contextualSpacing/>
    </w:pPr>
  </w:style>
  <w:style w:type="paragraph" w:styleId="NormalWeb">
    <w:name w:val="Normal (Web)"/>
    <w:basedOn w:val="Normal"/>
    <w:uiPriority w:val="99"/>
    <w:unhideWhenUsed/>
    <w:rsid w:val="00264E4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264E4B"/>
    <w:rPr>
      <w:color w:val="0000FF"/>
      <w:u w:val="single"/>
    </w:rPr>
  </w:style>
  <w:style w:type="paragraph" w:styleId="BalloonText">
    <w:name w:val="Balloon Text"/>
    <w:basedOn w:val="Normal"/>
    <w:link w:val="BalloonTextChar"/>
    <w:uiPriority w:val="99"/>
    <w:semiHidden/>
    <w:unhideWhenUsed/>
    <w:rsid w:val="006D60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6062"/>
    <w:rPr>
      <w:rFonts w:ascii="Segoe UI" w:hAnsi="Segoe UI" w:cs="Segoe UI"/>
      <w:sz w:val="18"/>
      <w:szCs w:val="18"/>
    </w:rPr>
  </w:style>
  <w:style w:type="table" w:styleId="PlainTable3">
    <w:name w:val="Plain Table 3"/>
    <w:basedOn w:val="TableNormal"/>
    <w:uiPriority w:val="43"/>
    <w:rsid w:val="004C4A5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5421161">
      <w:bodyDiv w:val="1"/>
      <w:marLeft w:val="0"/>
      <w:marRight w:val="0"/>
      <w:marTop w:val="0"/>
      <w:marBottom w:val="0"/>
      <w:divBdr>
        <w:top w:val="none" w:sz="0" w:space="0" w:color="auto"/>
        <w:left w:val="none" w:sz="0" w:space="0" w:color="auto"/>
        <w:bottom w:val="none" w:sz="0" w:space="0" w:color="auto"/>
        <w:right w:val="none" w:sz="0" w:space="0" w:color="auto"/>
      </w:divBdr>
    </w:div>
    <w:div w:id="1043287435">
      <w:bodyDiv w:val="1"/>
      <w:marLeft w:val="0"/>
      <w:marRight w:val="0"/>
      <w:marTop w:val="0"/>
      <w:marBottom w:val="0"/>
      <w:divBdr>
        <w:top w:val="none" w:sz="0" w:space="0" w:color="auto"/>
        <w:left w:val="none" w:sz="0" w:space="0" w:color="auto"/>
        <w:bottom w:val="none" w:sz="0" w:space="0" w:color="auto"/>
        <w:right w:val="none" w:sz="0" w:space="0" w:color="auto"/>
      </w:divBdr>
    </w:div>
    <w:div w:id="1956865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D3390D-774B-4220-86EA-F55A8FE652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951</Words>
  <Characters>5423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Loversall Council</dc:creator>
  <cp:keywords/>
  <dc:description/>
  <cp:lastModifiedBy>Keith Wilson</cp:lastModifiedBy>
  <cp:revision>2</cp:revision>
  <cp:lastPrinted>2021-01-28T19:17:00Z</cp:lastPrinted>
  <dcterms:created xsi:type="dcterms:W3CDTF">2022-11-27T20:36:00Z</dcterms:created>
  <dcterms:modified xsi:type="dcterms:W3CDTF">2022-11-27T20:36:00Z</dcterms:modified>
</cp:coreProperties>
</file>